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Vocacional - Uma Aventura Humana (Locutada)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7005059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01:00-01:27 Trilha, "Uma alegria... existia"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09:10 Imagens da escola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02:49 Lettering do filme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"Vocacional - Uma Aventura Humana, de Toni Venturi"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Toni Venturi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11 Jan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20:35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UTOPIA PROGRESSISTA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01:00-01:27 Trilha, "Uma alegria... existia"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MODELO PIONEIRO DE EDUCAÇÃO BRUTALMENTE INTERROMPIDO PELA DITADURA MILITAR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PROJETO DE ESCOLA INTERESSADO NA FORMAÇÃO DE SUJEITOS CONSCIENTES E DONOS DE SUAS PRÓPRIAS HISTÓRIAS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VOCACIONAL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AVENTURA HUMANA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2119923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