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F6B8F">
      <w:pPr>
        <w:rPr>
          <w:b/>
          <w:u w:val="single"/>
        </w:rPr>
      </w:pPr>
      <w:r>
        <w:rPr>
          <w:b/>
          <w:u w:val="single"/>
        </w:rPr>
        <w:t xml:space="preserve"> EAGLE ROCK </w:t>
      </w:r>
    </w:p>
    <w:p w:rsidR="00000000" w:rsidRDefault="004F6B8F">
      <w:pPr>
        <w:rPr>
          <w:b/>
          <w:u w:val="single"/>
        </w:rPr>
      </w:pPr>
    </w:p>
    <w:p w:rsidR="00000000" w:rsidRDefault="004F6B8F">
      <w:pPr>
        <w:rPr>
          <w:b/>
          <w:u w:val="single"/>
        </w:rPr>
      </w:pPr>
      <w:r>
        <w:rPr>
          <w:b/>
          <w:u w:val="single"/>
        </w:rPr>
        <w:t>“GIMME SOME TRUTH”</w:t>
      </w:r>
    </w:p>
    <w:p w:rsidR="00000000" w:rsidRDefault="004F6B8F"/>
    <w:p w:rsidR="00000000" w:rsidRDefault="004F6B8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60"/>
        <w:gridCol w:w="1417"/>
        <w:gridCol w:w="4820"/>
      </w:tblGrid>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Title</w:t>
            </w:r>
          </w:p>
        </w:tc>
        <w:tc>
          <w:tcPr>
            <w:tcW w:w="4820" w:type="dxa"/>
          </w:tcPr>
          <w:p w:rsidR="00000000" w:rsidRDefault="004F6B8F">
            <w:pPr>
              <w:rPr>
                <w:sz w:val="28"/>
              </w:rPr>
            </w:pPr>
            <w:r>
              <w:rPr>
                <w:sz w:val="28"/>
              </w:rPr>
              <w:t>GIMME SOME TRUTH</w:t>
            </w:r>
          </w:p>
          <w:p w:rsidR="00000000" w:rsidRDefault="004F6B8F">
            <w:pPr>
              <w:rPr>
                <w:b/>
              </w:rPr>
            </w:pPr>
          </w:p>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Caption</w:t>
            </w:r>
          </w:p>
        </w:tc>
        <w:tc>
          <w:tcPr>
            <w:tcW w:w="4820" w:type="dxa"/>
          </w:tcPr>
          <w:p w:rsidR="00000000" w:rsidRDefault="004F6B8F">
            <w:pPr>
              <w:rPr>
                <w:b/>
              </w:rPr>
            </w:pPr>
            <w:r>
              <w:rPr>
                <w:b/>
              </w:rPr>
              <w:t>The Making of John Lennon’s “Imagine” Album</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10:00:14</w:t>
            </w:r>
          </w:p>
        </w:tc>
        <w:tc>
          <w:tcPr>
            <w:tcW w:w="4820" w:type="dxa"/>
          </w:tcPr>
          <w:p w:rsidR="00000000" w:rsidRDefault="004F6B8F">
            <w:r>
              <w:t>JOHN LENNON:</w:t>
            </w:r>
          </w:p>
          <w:p w:rsidR="00000000" w:rsidRDefault="004F6B8F">
            <w:r>
              <w:t>Yeah, if you can plug him in just for now, because we can maybe use the same amp. One, two, one, two, three, four.</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A52518">
            <w:r>
              <w:t>Caption</w:t>
            </w:r>
          </w:p>
        </w:tc>
        <w:tc>
          <w:tcPr>
            <w:tcW w:w="4820" w:type="dxa"/>
          </w:tcPr>
          <w:p w:rsidR="00000000" w:rsidRDefault="004F6B8F">
            <w:pPr>
              <w:rPr>
                <w:b/>
              </w:rPr>
            </w:pPr>
            <w:r>
              <w:rPr>
                <w:b/>
              </w:rPr>
              <w:t>May, 1971 Ascot, England</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10:00:23</w:t>
            </w:r>
          </w:p>
        </w:tc>
        <w:tc>
          <w:tcPr>
            <w:tcW w:w="4820" w:type="dxa"/>
          </w:tcPr>
          <w:p w:rsidR="00000000" w:rsidRDefault="004F6B8F">
            <w:r>
              <w:t>YOKO ONO:</w:t>
            </w:r>
          </w:p>
          <w:p w:rsidR="00000000" w:rsidRDefault="004F6B8F">
            <w:r>
              <w:t>It was Ascot, England, early summer. And we just kinda said okay, why not? You know, okay, let’s do it. And we invited some friends and we had breakfast, and then we’d just go right into the studio.</w:t>
            </w:r>
          </w:p>
          <w:p w:rsidR="00000000" w:rsidRDefault="004F6B8F"/>
        </w:tc>
      </w:tr>
      <w:tr w:rsidR="00000000">
        <w:tblPrEx>
          <w:tblCellMar>
            <w:top w:w="0" w:type="dxa"/>
            <w:bottom w:w="0" w:type="dxa"/>
          </w:tblCellMar>
        </w:tblPrEx>
        <w:tc>
          <w:tcPr>
            <w:tcW w:w="2660" w:type="dxa"/>
          </w:tcPr>
          <w:p w:rsidR="00000000" w:rsidRDefault="004F6B8F">
            <w:pPr>
              <w:rPr>
                <w:b/>
                <w:sz w:val="16"/>
              </w:rPr>
            </w:pPr>
          </w:p>
        </w:tc>
        <w:tc>
          <w:tcPr>
            <w:tcW w:w="1417" w:type="dxa"/>
          </w:tcPr>
          <w:p w:rsidR="00000000" w:rsidRDefault="004F6B8F">
            <w:r>
              <w:t>10:00:39</w:t>
            </w:r>
          </w:p>
        </w:tc>
        <w:tc>
          <w:tcPr>
            <w:tcW w:w="4820" w:type="dxa"/>
          </w:tcPr>
          <w:p w:rsidR="00000000" w:rsidRDefault="004F6B8F">
            <w:r>
              <w:t>So it was really like a home-cooking. And that’s how ‘Imagine’ was made. But we didn’t know it was going to be that big.</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10:01:06</w:t>
            </w:r>
          </w:p>
        </w:tc>
        <w:tc>
          <w:tcPr>
            <w:tcW w:w="4820" w:type="dxa"/>
          </w:tcPr>
          <w:p w:rsidR="00000000" w:rsidRDefault="004F6B8F">
            <w:r>
              <w:t>JOHN LENNON:</w:t>
            </w:r>
          </w:p>
          <w:p w:rsidR="00000000" w:rsidRDefault="004F6B8F">
            <w:r>
              <w:t>Okay. Hello, hello. Oh, hello, mine are working.</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10:01:15</w:t>
            </w:r>
          </w:p>
        </w:tc>
        <w:tc>
          <w:tcPr>
            <w:tcW w:w="4820" w:type="dxa"/>
          </w:tcPr>
          <w:p w:rsidR="00000000" w:rsidRDefault="004F6B8F">
            <w:r>
              <w:t>JOHN LENNON:</w:t>
            </w:r>
          </w:p>
          <w:p w:rsidR="00000000" w:rsidRDefault="004F6B8F">
            <w:r>
              <w:t>Maybe we s</w:t>
            </w:r>
            <w:r>
              <w:t>hould just go and do ‘Imagine’ then.</w:t>
            </w:r>
          </w:p>
          <w:p w:rsidR="00000000" w:rsidRDefault="004F6B8F"/>
          <w:p w:rsidR="00000000" w:rsidRDefault="004F6B8F">
            <w:r>
              <w:t>NICKY:</w:t>
            </w:r>
          </w:p>
          <w:p w:rsidR="00000000" w:rsidRDefault="004F6B8F">
            <w:r>
              <w:t>What is this one, a ballad?</w:t>
            </w:r>
          </w:p>
          <w:p w:rsidR="00000000" w:rsidRDefault="004F6B8F"/>
          <w:p w:rsidR="00000000" w:rsidRDefault="004F6B8F">
            <w:r>
              <w:t>JOHN LENNON:</w:t>
            </w:r>
          </w:p>
          <w:p w:rsidR="00000000" w:rsidRDefault="004F6B8F">
            <w:r>
              <w:t>Yeah, go on, I’ll teach you.</w:t>
            </w:r>
          </w:p>
          <w:p w:rsidR="00000000" w:rsidRDefault="004F6B8F"/>
          <w:p w:rsidR="00000000" w:rsidRDefault="004F6B8F">
            <w:r>
              <w:t>NICKY:</w:t>
            </w:r>
          </w:p>
          <w:p w:rsidR="00000000" w:rsidRDefault="004F6B8F">
            <w:r>
              <w:t>Sure.</w:t>
            </w:r>
          </w:p>
          <w:p w:rsidR="00000000" w:rsidRDefault="004F6B8F">
            <w:pPr>
              <w:rPr>
                <w:b/>
              </w:rPr>
            </w:pPr>
          </w:p>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JOHN PLAYS ‘IMAGINE’ TO NICKY</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10:02:36</w:t>
            </w:r>
          </w:p>
        </w:tc>
        <w:tc>
          <w:tcPr>
            <w:tcW w:w="4820" w:type="dxa"/>
          </w:tcPr>
          <w:p w:rsidR="00000000" w:rsidRDefault="004F6B8F">
            <w:r>
              <w:t>NICKY:</w:t>
            </w:r>
          </w:p>
          <w:p w:rsidR="00000000" w:rsidRDefault="004F6B8F">
            <w:r>
              <w:t>That’s a nice one.</w:t>
            </w:r>
          </w:p>
          <w:p w:rsidR="00000000" w:rsidRDefault="004F6B8F"/>
          <w:p w:rsidR="00000000" w:rsidRDefault="004F6B8F">
            <w:r>
              <w:t>JOHN LENNON:</w:t>
            </w:r>
          </w:p>
          <w:p w:rsidR="00000000" w:rsidRDefault="004F6B8F">
            <w:r>
              <w:t>Yeah.</w:t>
            </w:r>
          </w:p>
          <w:p w:rsidR="00000000" w:rsidRDefault="004F6B8F"/>
          <w:p w:rsidR="00000000" w:rsidRDefault="004F6B8F">
            <w:r>
              <w:t>NICKY:</w:t>
            </w:r>
          </w:p>
          <w:p w:rsidR="00000000" w:rsidRDefault="004F6B8F">
            <w:r>
              <w:t>Sure.</w:t>
            </w:r>
          </w:p>
          <w:p w:rsidR="00000000" w:rsidRDefault="004F6B8F"/>
          <w:p w:rsidR="00000000" w:rsidRDefault="004F6B8F">
            <w:r>
              <w:t>JOHN LENNON:</w:t>
            </w:r>
            <w:r>
              <w:br/>
              <w:t>That’s the one I like best.</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10:02:40</w:t>
            </w:r>
          </w:p>
        </w:tc>
        <w:tc>
          <w:tcPr>
            <w:tcW w:w="4820" w:type="dxa"/>
          </w:tcPr>
          <w:p w:rsidR="00000000" w:rsidRDefault="004F6B8F">
            <w:r>
              <w:t>YOKO ONO:</w:t>
            </w:r>
          </w:p>
          <w:p w:rsidR="00000000" w:rsidRDefault="004F6B8F">
            <w:r>
              <w:t>I wonder if there’s another piano, because if he can play the same kind of piano and do an octave higher or something, it’ll be beautiful, you know.</w:t>
            </w:r>
          </w:p>
          <w:p w:rsidR="00000000" w:rsidRDefault="004F6B8F"/>
          <w:p w:rsidR="00000000" w:rsidRDefault="004F6B8F">
            <w:r>
              <w:t>JOHN LENNON:</w:t>
            </w:r>
          </w:p>
          <w:p w:rsidR="00000000" w:rsidRDefault="004F6B8F">
            <w:r>
              <w:t>Well, we can always use this.</w:t>
            </w:r>
          </w:p>
          <w:p w:rsidR="00000000" w:rsidRDefault="004F6B8F"/>
          <w:p w:rsidR="00000000" w:rsidRDefault="004F6B8F">
            <w:r>
              <w:t>YOKO ONO:</w:t>
            </w:r>
          </w:p>
          <w:p w:rsidR="00000000" w:rsidRDefault="004F6B8F">
            <w:r>
              <w:t xml:space="preserve">Instead </w:t>
            </w:r>
            <w:r>
              <w:t>of electric…</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10:02:49</w:t>
            </w:r>
          </w:p>
        </w:tc>
        <w:tc>
          <w:tcPr>
            <w:tcW w:w="4820" w:type="dxa"/>
          </w:tcPr>
          <w:p w:rsidR="00000000" w:rsidRDefault="004F6B8F">
            <w:r>
              <w:t>NICKY:</w:t>
            </w:r>
          </w:p>
          <w:p w:rsidR="00000000" w:rsidRDefault="004F6B8F">
            <w:r>
              <w:t>We could do it on one.</w:t>
            </w:r>
          </w:p>
          <w:p w:rsidR="00000000" w:rsidRDefault="004F6B8F"/>
          <w:p w:rsidR="00000000" w:rsidRDefault="004F6B8F">
            <w:r>
              <w:t>YOKO ONO:</w:t>
            </w:r>
            <w:r>
              <w:br/>
              <w:t>It’s a delicate song.</w:t>
            </w:r>
          </w:p>
          <w:p w:rsidR="00000000" w:rsidRDefault="004F6B8F"/>
          <w:p w:rsidR="00000000" w:rsidRDefault="004F6B8F">
            <w:r>
              <w:t>JOHN LENNON:</w:t>
            </w:r>
            <w:r>
              <w:br/>
              <w:t>We can do it on the top half of the piano maybe.</w:t>
            </w:r>
          </w:p>
          <w:p w:rsidR="00000000" w:rsidRDefault="004F6B8F"/>
          <w:p w:rsidR="00000000" w:rsidRDefault="004F6B8F">
            <w:r>
              <w:t>MUSICIAN:</w:t>
            </w:r>
          </w:p>
          <w:p w:rsidR="00000000" w:rsidRDefault="004F6B8F">
            <w:r>
              <w:t>If you get a mic through to the front.</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10:02:55</w:t>
            </w:r>
          </w:p>
        </w:tc>
        <w:tc>
          <w:tcPr>
            <w:tcW w:w="4820" w:type="dxa"/>
          </w:tcPr>
          <w:p w:rsidR="00000000" w:rsidRDefault="004F6B8F">
            <w:r>
              <w:t>YOKO ONO:</w:t>
            </w:r>
          </w:p>
          <w:p w:rsidR="00000000" w:rsidRDefault="004F6B8F">
            <w:r>
              <w:t>Ah, that’s it.</w:t>
            </w:r>
          </w:p>
          <w:p w:rsidR="00000000" w:rsidRDefault="004F6B8F"/>
          <w:p w:rsidR="00000000" w:rsidRDefault="004F6B8F">
            <w:r>
              <w:t>JOHN LENNON:</w:t>
            </w:r>
          </w:p>
          <w:p w:rsidR="00000000" w:rsidRDefault="004F6B8F">
            <w:r>
              <w:t>Yeah.</w:t>
            </w:r>
          </w:p>
          <w:p w:rsidR="00000000" w:rsidRDefault="004F6B8F"/>
          <w:p w:rsidR="00000000" w:rsidRDefault="004F6B8F">
            <w:r>
              <w:t>NICKY:</w:t>
            </w:r>
          </w:p>
          <w:p w:rsidR="00000000" w:rsidRDefault="004F6B8F">
            <w:r>
              <w:t>Yeah.</w:t>
            </w:r>
          </w:p>
          <w:p w:rsidR="00000000" w:rsidRDefault="004F6B8F"/>
          <w:p w:rsidR="00000000" w:rsidRDefault="004F6B8F">
            <w:r>
              <w:t>JOHN LENNON:</w:t>
            </w:r>
          </w:p>
          <w:p w:rsidR="00000000" w:rsidRDefault="004F6B8F">
            <w:r>
              <w:t>Well, I’ll go on the white one, because that’s what I wanted to do, use that one.</w:t>
            </w:r>
          </w:p>
          <w:p w:rsidR="00000000" w:rsidRDefault="004F6B8F"/>
          <w:p w:rsidR="00000000" w:rsidRDefault="004F6B8F">
            <w:r>
              <w:lastRenderedPageBreak/>
              <w:t>MUSICIAN:</w:t>
            </w:r>
          </w:p>
          <w:p w:rsidR="00000000" w:rsidRDefault="004F6B8F">
            <w:r>
              <w:t>Yeah.</w:t>
            </w:r>
          </w:p>
          <w:p w:rsidR="00000000" w:rsidRDefault="004F6B8F"/>
          <w:p w:rsidR="00000000" w:rsidRDefault="004F6B8F">
            <w:r>
              <w:t>JOHN LENNON:</w:t>
            </w:r>
          </w:p>
          <w:p w:rsidR="00000000" w:rsidRDefault="004F6B8F">
            <w:r>
              <w:t>Yeah.</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JOHN PLAYS ‘IMAGINE’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10:04:02</w:t>
            </w:r>
          </w:p>
        </w:tc>
        <w:tc>
          <w:tcPr>
            <w:tcW w:w="4820" w:type="dxa"/>
          </w:tcPr>
          <w:p w:rsidR="00000000" w:rsidRDefault="004F6B8F">
            <w:r>
              <w:t>JOHN LENNON:</w:t>
            </w:r>
          </w:p>
          <w:p w:rsidR="00000000" w:rsidRDefault="004F6B8F">
            <w:r>
              <w:t>See I think it’ll be better if he just played…</w:t>
            </w:r>
          </w:p>
          <w:p w:rsidR="00000000" w:rsidRDefault="004F6B8F"/>
          <w:p w:rsidR="00000000" w:rsidRDefault="004F6B8F">
            <w:r>
              <w:t>MUSICIAN:</w:t>
            </w:r>
          </w:p>
          <w:p w:rsidR="00000000" w:rsidRDefault="004F6B8F">
            <w:r>
              <w:t>We’re not getting any…</w:t>
            </w:r>
          </w:p>
          <w:p w:rsidR="00000000" w:rsidRDefault="004F6B8F"/>
          <w:p w:rsidR="00000000" w:rsidRDefault="004F6B8F">
            <w:r>
              <w:t>JOHN LENNON:</w:t>
            </w:r>
          </w:p>
          <w:p w:rsidR="00000000" w:rsidRDefault="004F6B8F">
            <w:r>
              <w:t>…either a piano underneath. You know, it should be just a piano song.</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10:04:15</w:t>
            </w:r>
          </w:p>
        </w:tc>
        <w:tc>
          <w:tcPr>
            <w:tcW w:w="4820" w:type="dxa"/>
          </w:tcPr>
          <w:p w:rsidR="00000000" w:rsidRDefault="004F6B8F">
            <w:r>
              <w:t>MUSICIAN:</w:t>
            </w:r>
          </w:p>
          <w:p w:rsidR="00000000" w:rsidRDefault="004F6B8F">
            <w:r>
              <w:t xml:space="preserve">See, when we get playback, go to him, we get some good draw. </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MIXING ‘IMAGINE’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10:04:43</w:t>
            </w:r>
          </w:p>
        </w:tc>
        <w:tc>
          <w:tcPr>
            <w:tcW w:w="4820" w:type="dxa"/>
          </w:tcPr>
          <w:p w:rsidR="00000000" w:rsidRDefault="004F6B8F">
            <w:r>
              <w:t>JOHN LENNON:</w:t>
            </w:r>
          </w:p>
          <w:p w:rsidR="00000000" w:rsidRDefault="004F6B8F">
            <w:r>
              <w:t>What?</w:t>
            </w:r>
          </w:p>
          <w:p w:rsidR="00000000" w:rsidRDefault="004F6B8F"/>
          <w:p w:rsidR="00000000" w:rsidRDefault="004F6B8F">
            <w:r>
              <w:t>YOKO ONO:</w:t>
            </w:r>
          </w:p>
          <w:p w:rsidR="00000000" w:rsidRDefault="004F6B8F">
            <w:r>
              <w:t>A higher sound, you know, the piano.</w:t>
            </w:r>
          </w:p>
          <w:p w:rsidR="00000000" w:rsidRDefault="004F6B8F"/>
          <w:p w:rsidR="00000000" w:rsidRDefault="004F6B8F">
            <w:r>
              <w:t>MUSICIAN:</w:t>
            </w:r>
          </w:p>
          <w:p w:rsidR="00000000" w:rsidRDefault="004F6B8F">
            <w:r>
              <w:t xml:space="preserve">There it is , there. </w:t>
            </w:r>
          </w:p>
          <w:p w:rsidR="00000000" w:rsidRDefault="004F6B8F"/>
          <w:p w:rsidR="00000000" w:rsidRDefault="004F6B8F">
            <w:r>
              <w:t>JOHN LENNON:</w:t>
            </w:r>
          </w:p>
          <w:p w:rsidR="00000000" w:rsidRDefault="004F6B8F">
            <w:r>
              <w:t>My piano.</w:t>
            </w:r>
          </w:p>
          <w:p w:rsidR="00000000" w:rsidRDefault="004F6B8F"/>
          <w:p w:rsidR="00000000" w:rsidRDefault="004F6B8F">
            <w:r>
              <w:t>YOKO ONO:</w:t>
            </w:r>
          </w:p>
          <w:p w:rsidR="00000000" w:rsidRDefault="004F6B8F">
            <w:r>
              <w:t>No, not your piano.</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10:04:51</w:t>
            </w:r>
          </w:p>
        </w:tc>
        <w:tc>
          <w:tcPr>
            <w:tcW w:w="4820" w:type="dxa"/>
          </w:tcPr>
          <w:p w:rsidR="00000000" w:rsidRDefault="004F6B8F">
            <w:r>
              <w:t>JOHN LENNON:</w:t>
            </w:r>
          </w:p>
          <w:p w:rsidR="00000000" w:rsidRDefault="004F6B8F">
            <w:r>
              <w:t>Yeah, I think we could try and make you play an octave above me, the same maybe, you know. Because we haven</w:t>
            </w:r>
            <w:r>
              <w:t>’t had one with just pianos.</w:t>
            </w:r>
          </w:p>
          <w:p w:rsidR="00000000" w:rsidRDefault="004F6B8F">
            <w:pPr>
              <w:rPr>
                <w:b/>
              </w:rPr>
            </w:pPr>
          </w:p>
          <w:p w:rsidR="00000000" w:rsidRDefault="004F6B8F">
            <w:r>
              <w:t>YOKO ONO:</w:t>
            </w:r>
          </w:p>
          <w:p w:rsidR="00000000" w:rsidRDefault="004F6B8F">
            <w:r>
              <w:t>Sounds great that way.</w:t>
            </w:r>
          </w:p>
          <w:p w:rsidR="00000000" w:rsidRDefault="004F6B8F">
            <w:pPr>
              <w:rPr>
                <w:b/>
              </w:rPr>
            </w:pPr>
          </w:p>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10:05:01</w:t>
            </w:r>
          </w:p>
        </w:tc>
        <w:tc>
          <w:tcPr>
            <w:tcW w:w="4820" w:type="dxa"/>
          </w:tcPr>
          <w:p w:rsidR="00000000" w:rsidRDefault="004F6B8F">
            <w:r>
              <w:t>JOHN LENNON:</w:t>
            </w:r>
          </w:p>
          <w:p w:rsidR="00000000" w:rsidRDefault="004F6B8F">
            <w:r>
              <w:t xml:space="preserve">Nicky, we can try you an octave higher on the </w:t>
            </w:r>
            <w:r>
              <w:lastRenderedPageBreak/>
              <w:t>piano playing the same as me almost.</w:t>
            </w:r>
          </w:p>
          <w:p w:rsidR="00000000" w:rsidRDefault="004F6B8F"/>
          <w:p w:rsidR="00000000" w:rsidRDefault="004F6B8F">
            <w:r>
              <w:t>NICKY:</w:t>
            </w:r>
          </w:p>
          <w:p w:rsidR="00000000" w:rsidRDefault="004F6B8F">
            <w:r>
              <w:t>Yeah. Okay.</w:t>
            </w:r>
          </w:p>
          <w:p w:rsidR="00000000" w:rsidRDefault="004F6B8F"/>
          <w:p w:rsidR="00000000" w:rsidRDefault="004F6B8F">
            <w:r>
              <w:t>JOHN LENNON:</w:t>
            </w:r>
          </w:p>
          <w:p w:rsidR="00000000" w:rsidRDefault="004F6B8F">
            <w:r>
              <w:t xml:space="preserve">I might be a bit daft because I changed… Sometimes I go do-do-do. </w:t>
            </w:r>
          </w:p>
          <w:p w:rsidR="00000000" w:rsidRDefault="004F6B8F">
            <w:r>
              <w:t xml:space="preserve"> </w:t>
            </w:r>
          </w:p>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10:05:12</w:t>
            </w:r>
          </w:p>
        </w:tc>
        <w:tc>
          <w:tcPr>
            <w:tcW w:w="4820" w:type="dxa"/>
          </w:tcPr>
          <w:p w:rsidR="00000000" w:rsidRDefault="004F6B8F">
            <w:r>
              <w:t>YOKO ONO:</w:t>
            </w:r>
          </w:p>
          <w:p w:rsidR="00000000" w:rsidRDefault="004F6B8F">
            <w:r>
              <w:t xml:space="preserve">Yeah. And you know what, he shouldn’t do the same as you, he should do… When you go da-da-da-da, he should go dah-dah-dah, you know, like complementary. Because it sounds daft now. It really sounds daft. </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10:05:24</w:t>
            </w:r>
          </w:p>
        </w:tc>
        <w:tc>
          <w:tcPr>
            <w:tcW w:w="4820" w:type="dxa"/>
          </w:tcPr>
          <w:p w:rsidR="00000000" w:rsidRDefault="004F6B8F">
            <w:r>
              <w:t>JOHN LENNON:</w:t>
            </w:r>
          </w:p>
          <w:p w:rsidR="00000000" w:rsidRDefault="004F6B8F">
            <w:r>
              <w:t>I don’t like that stopping. It sounds like a beginning all the time. The bass sounds too trebly.</w:t>
            </w:r>
          </w:p>
          <w:p w:rsidR="00000000" w:rsidRDefault="004F6B8F"/>
          <w:p w:rsidR="00000000" w:rsidRDefault="004F6B8F">
            <w:r>
              <w:t>MUSICIAN:</w:t>
            </w:r>
          </w:p>
          <w:p w:rsidR="00000000" w:rsidRDefault="004F6B8F">
            <w:r>
              <w:t>You know, I actually thought it was best when there was no drums at all.</w:t>
            </w:r>
          </w:p>
          <w:p w:rsidR="00000000" w:rsidRDefault="004F6B8F"/>
          <w:p w:rsidR="00000000" w:rsidRDefault="004B300E">
            <w:r>
              <w:t>GEORGE HARRISON:</w:t>
            </w:r>
          </w:p>
          <w:p w:rsidR="00000000" w:rsidRDefault="004F6B8F">
            <w:r>
              <w:t>Yeah, me too.</w:t>
            </w:r>
          </w:p>
          <w:p w:rsidR="00000000" w:rsidRDefault="004F6B8F"/>
          <w:p w:rsidR="00000000" w:rsidRDefault="004F6B8F">
            <w:r>
              <w:t>MUSICIAN:</w:t>
            </w:r>
          </w:p>
          <w:p w:rsidR="00000000" w:rsidRDefault="004F6B8F">
            <w:r>
              <w:t>And the bass may be…</w:t>
            </w:r>
          </w:p>
          <w:p w:rsidR="00000000" w:rsidRDefault="004F6B8F"/>
        </w:tc>
      </w:tr>
      <w:tr w:rsidR="00000000">
        <w:tblPrEx>
          <w:tblCellMar>
            <w:top w:w="0" w:type="dxa"/>
            <w:bottom w:w="0" w:type="dxa"/>
          </w:tblCellMar>
        </w:tblPrEx>
        <w:tc>
          <w:tcPr>
            <w:tcW w:w="2660" w:type="dxa"/>
          </w:tcPr>
          <w:p w:rsidR="00000000" w:rsidRDefault="004F6B8F">
            <w:pPr>
              <w:rPr>
                <w:sz w:val="16"/>
              </w:rPr>
            </w:pPr>
          </w:p>
        </w:tc>
        <w:tc>
          <w:tcPr>
            <w:tcW w:w="1417" w:type="dxa"/>
          </w:tcPr>
          <w:p w:rsidR="00000000" w:rsidRDefault="004F6B8F">
            <w:r>
              <w:t>10:05:33</w:t>
            </w:r>
          </w:p>
        </w:tc>
        <w:tc>
          <w:tcPr>
            <w:tcW w:w="4820" w:type="dxa"/>
          </w:tcPr>
          <w:p w:rsidR="00000000" w:rsidRDefault="004F6B8F">
            <w:r>
              <w:t>JOHN LENNON:</w:t>
            </w:r>
            <w:r>
              <w:br/>
              <w:t>Let’s hear it again, we’ll just eliminate things.</w:t>
            </w:r>
          </w:p>
          <w:p w:rsidR="00000000" w:rsidRDefault="004F6B8F"/>
          <w:p w:rsidR="00000000" w:rsidRDefault="004F6B8F">
            <w:r>
              <w:t>MUSICIAN:</w:t>
            </w:r>
          </w:p>
          <w:p w:rsidR="00000000" w:rsidRDefault="004F6B8F">
            <w:r>
              <w:t xml:space="preserve">It sounds really nice and calm when I was just listening to the piano. And if you’re going to use the drums to ticky tack the high hat would have to be in because the jerkiness </w:t>
            </w:r>
            <w:r>
              <w:t>of just that little - at the end.</w:t>
            </w:r>
          </w:p>
          <w:p w:rsidR="00000000" w:rsidRDefault="004F6B8F"/>
        </w:tc>
      </w:tr>
      <w:tr w:rsidR="00000000">
        <w:tblPrEx>
          <w:tblCellMar>
            <w:top w:w="0" w:type="dxa"/>
            <w:bottom w:w="0" w:type="dxa"/>
          </w:tblCellMar>
        </w:tblPrEx>
        <w:tc>
          <w:tcPr>
            <w:tcW w:w="2660" w:type="dxa"/>
          </w:tcPr>
          <w:p w:rsidR="00000000" w:rsidRDefault="004F6B8F">
            <w:pPr>
              <w:rPr>
                <w:sz w:val="16"/>
              </w:rPr>
            </w:pPr>
          </w:p>
        </w:tc>
        <w:tc>
          <w:tcPr>
            <w:tcW w:w="1417" w:type="dxa"/>
          </w:tcPr>
          <w:p w:rsidR="00000000" w:rsidRDefault="004F6B8F">
            <w:r>
              <w:t>10:05:48</w:t>
            </w:r>
          </w:p>
        </w:tc>
        <w:tc>
          <w:tcPr>
            <w:tcW w:w="4820" w:type="dxa"/>
          </w:tcPr>
          <w:p w:rsidR="00000000" w:rsidRDefault="004F6B8F">
            <w:r>
              <w:t>JOHN LENNON:</w:t>
            </w:r>
          </w:p>
          <w:p w:rsidR="00000000" w:rsidRDefault="004F6B8F">
            <w:r>
              <w:t xml:space="preserve">Let’s hear the bass. Will you go and play bass, because that - it sounds like …[unclear]… </w:t>
            </w:r>
          </w:p>
          <w:p w:rsidR="00000000" w:rsidRDefault="004F6B8F">
            <w:r>
              <w:t>So we’ll try it with just the piano or me and Nick on the piano, and then they come in on F and the middle 8.</w:t>
            </w:r>
          </w:p>
          <w:p w:rsidR="00000000" w:rsidRDefault="004F6B8F"/>
        </w:tc>
      </w:tr>
      <w:tr w:rsidR="00000000">
        <w:tblPrEx>
          <w:tblCellMar>
            <w:top w:w="0" w:type="dxa"/>
            <w:bottom w:w="0" w:type="dxa"/>
          </w:tblCellMar>
        </w:tblPrEx>
        <w:tc>
          <w:tcPr>
            <w:tcW w:w="2660" w:type="dxa"/>
          </w:tcPr>
          <w:p w:rsidR="00000000" w:rsidRDefault="004F6B8F">
            <w:pPr>
              <w:rPr>
                <w:sz w:val="16"/>
              </w:rPr>
            </w:pPr>
          </w:p>
        </w:tc>
        <w:tc>
          <w:tcPr>
            <w:tcW w:w="1417" w:type="dxa"/>
          </w:tcPr>
          <w:p w:rsidR="00000000" w:rsidRDefault="004F6B8F">
            <w:r>
              <w:t>10:06:08</w:t>
            </w:r>
          </w:p>
        </w:tc>
        <w:tc>
          <w:tcPr>
            <w:tcW w:w="4820" w:type="dxa"/>
          </w:tcPr>
          <w:p w:rsidR="00000000" w:rsidRDefault="004F6B8F">
            <w:r>
              <w:t>That’s better.</w:t>
            </w:r>
          </w:p>
          <w:p w:rsidR="00000000" w:rsidRDefault="004F6B8F"/>
          <w:p w:rsidR="00000000" w:rsidRDefault="004F6B8F">
            <w:r>
              <w:lastRenderedPageBreak/>
              <w:t>MUSICIAN:</w:t>
            </w:r>
            <w:r>
              <w:br/>
              <w:t>That’s better, you guys.</w:t>
            </w:r>
          </w:p>
          <w:p w:rsidR="00000000" w:rsidRDefault="004F6B8F"/>
        </w:tc>
      </w:tr>
      <w:tr w:rsidR="00000000">
        <w:tblPrEx>
          <w:tblCellMar>
            <w:top w:w="0" w:type="dxa"/>
            <w:bottom w:w="0" w:type="dxa"/>
          </w:tblCellMar>
        </w:tblPrEx>
        <w:tc>
          <w:tcPr>
            <w:tcW w:w="2660" w:type="dxa"/>
          </w:tcPr>
          <w:p w:rsidR="00000000" w:rsidRDefault="004F6B8F">
            <w:pPr>
              <w:rPr>
                <w:sz w:val="16"/>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sz w:val="16"/>
              </w:rPr>
            </w:pPr>
          </w:p>
        </w:tc>
        <w:tc>
          <w:tcPr>
            <w:tcW w:w="1417" w:type="dxa"/>
          </w:tcPr>
          <w:p w:rsidR="00000000" w:rsidRDefault="004F6B8F"/>
        </w:tc>
        <w:tc>
          <w:tcPr>
            <w:tcW w:w="4820" w:type="dxa"/>
          </w:tcPr>
          <w:p w:rsidR="00000000" w:rsidRDefault="004F6B8F">
            <w:r>
              <w:t>JOHN PLAYS ‘IMAGINE’</w:t>
            </w:r>
          </w:p>
          <w:p w:rsidR="00000000" w:rsidRDefault="004F6B8F"/>
        </w:tc>
      </w:tr>
      <w:tr w:rsidR="00000000">
        <w:tblPrEx>
          <w:tblCellMar>
            <w:top w:w="0" w:type="dxa"/>
            <w:bottom w:w="0" w:type="dxa"/>
          </w:tblCellMar>
        </w:tblPrEx>
        <w:tc>
          <w:tcPr>
            <w:tcW w:w="2660" w:type="dxa"/>
          </w:tcPr>
          <w:p w:rsidR="00000000" w:rsidRDefault="004F6B8F">
            <w:pPr>
              <w:rPr>
                <w:sz w:val="16"/>
              </w:rPr>
            </w:pPr>
          </w:p>
        </w:tc>
        <w:tc>
          <w:tcPr>
            <w:tcW w:w="1417" w:type="dxa"/>
          </w:tcPr>
          <w:p w:rsidR="00000000" w:rsidRDefault="004F6B8F">
            <w:r>
              <w:t>10:06:30</w:t>
            </w:r>
          </w:p>
        </w:tc>
        <w:tc>
          <w:tcPr>
            <w:tcW w:w="4820" w:type="dxa"/>
          </w:tcPr>
          <w:p w:rsidR="00000000" w:rsidRDefault="004F6B8F">
            <w:r>
              <w:t>JOHN LENNON:</w:t>
            </w:r>
          </w:p>
          <w:p w:rsidR="00000000" w:rsidRDefault="004F6B8F">
            <w:r>
              <w:t xml:space="preserve">Yoko, why don’t you go in there and listen instead of being here. Oh, I see. Yeah. </w:t>
            </w:r>
          </w:p>
          <w:p w:rsidR="00000000" w:rsidRDefault="004F6B8F"/>
          <w:p w:rsidR="00000000" w:rsidRDefault="004F6B8F">
            <w:r>
              <w:t>YOKO ONO:</w:t>
            </w:r>
          </w:p>
          <w:p w:rsidR="00000000" w:rsidRDefault="004F6B8F">
            <w:r>
              <w:t xml:space="preserve">[unclear instructions </w:t>
            </w:r>
            <w:r>
              <w:t>over mic]</w:t>
            </w:r>
          </w:p>
          <w:p w:rsidR="00000000" w:rsidRDefault="004F6B8F"/>
          <w:p w:rsidR="00000000" w:rsidRDefault="004F6B8F">
            <w:r>
              <w:t>JOHN LENNON:</w:t>
            </w:r>
          </w:p>
          <w:p w:rsidR="00000000" w:rsidRDefault="004F6B8F">
            <w:r>
              <w:t xml:space="preserve">Yeah. Okay. Well, look, I’ll just do it and track it myself, but not in octaves, the same key, you know. </w:t>
            </w:r>
          </w:p>
          <w:p w:rsidR="00000000" w:rsidRDefault="004F6B8F"/>
          <w:p w:rsidR="00000000" w:rsidRDefault="004F6B8F">
            <w:r>
              <w:t>MUSICIAN:</w:t>
            </w:r>
          </w:p>
          <w:p w:rsidR="00000000" w:rsidRDefault="004F6B8F">
            <w:r>
              <w:t xml:space="preserve">[unclear instructions over mic] </w:t>
            </w:r>
          </w:p>
          <w:p w:rsidR="00000000" w:rsidRDefault="004F6B8F"/>
        </w:tc>
      </w:tr>
      <w:tr w:rsidR="00000000">
        <w:tblPrEx>
          <w:tblCellMar>
            <w:top w:w="0" w:type="dxa"/>
            <w:bottom w:w="0" w:type="dxa"/>
          </w:tblCellMar>
        </w:tblPrEx>
        <w:tc>
          <w:tcPr>
            <w:tcW w:w="2660" w:type="dxa"/>
          </w:tcPr>
          <w:p w:rsidR="00000000" w:rsidRDefault="004F6B8F">
            <w:pPr>
              <w:rPr>
                <w:sz w:val="16"/>
              </w:rPr>
            </w:pPr>
          </w:p>
        </w:tc>
        <w:tc>
          <w:tcPr>
            <w:tcW w:w="1417" w:type="dxa"/>
          </w:tcPr>
          <w:p w:rsidR="00000000" w:rsidRDefault="004F6B8F">
            <w:r>
              <w:t>10:06:52</w:t>
            </w:r>
          </w:p>
        </w:tc>
        <w:tc>
          <w:tcPr>
            <w:tcW w:w="4820" w:type="dxa"/>
          </w:tcPr>
          <w:p w:rsidR="00000000" w:rsidRDefault="004F6B8F">
            <w:r>
              <w:t>JOHN LENNON:</w:t>
            </w:r>
          </w:p>
          <w:p w:rsidR="00000000" w:rsidRDefault="004F6B8F">
            <w:r>
              <w:t>Yeah. Right. Okay, let’s go then. I wish they’d told us before.  “And the world will be as one”.</w:t>
            </w:r>
          </w:p>
          <w:p w:rsidR="00000000" w:rsidRDefault="004F6B8F"/>
        </w:tc>
      </w:tr>
      <w:tr w:rsidR="00000000">
        <w:tblPrEx>
          <w:tblCellMar>
            <w:top w:w="0" w:type="dxa"/>
            <w:bottom w:w="0" w:type="dxa"/>
          </w:tblCellMar>
        </w:tblPrEx>
        <w:tc>
          <w:tcPr>
            <w:tcW w:w="2660" w:type="dxa"/>
          </w:tcPr>
          <w:p w:rsidR="00000000" w:rsidRDefault="004F6B8F">
            <w:pPr>
              <w:rPr>
                <w:sz w:val="16"/>
              </w:rPr>
            </w:pPr>
          </w:p>
        </w:tc>
        <w:tc>
          <w:tcPr>
            <w:tcW w:w="1417" w:type="dxa"/>
          </w:tcPr>
          <w:p w:rsidR="00000000" w:rsidRDefault="004F6B8F">
            <w:r>
              <w:t>10:07:07</w:t>
            </w:r>
          </w:p>
        </w:tc>
        <w:tc>
          <w:tcPr>
            <w:tcW w:w="4820" w:type="dxa"/>
          </w:tcPr>
          <w:p w:rsidR="00000000" w:rsidRDefault="004F6B8F">
            <w:r>
              <w:t>So we’ll have to do this song, ladies and gentlemen You see. You see, because they’ve only taken an hour, you see, to tell us that the noise is spreading in this room, you see.</w:t>
            </w:r>
          </w:p>
          <w:p w:rsidR="00000000" w:rsidRDefault="004F6B8F"/>
        </w:tc>
      </w:tr>
      <w:tr w:rsidR="00000000">
        <w:tblPrEx>
          <w:tblCellMar>
            <w:top w:w="0" w:type="dxa"/>
            <w:bottom w:w="0" w:type="dxa"/>
          </w:tblCellMar>
        </w:tblPrEx>
        <w:tc>
          <w:tcPr>
            <w:tcW w:w="2660" w:type="dxa"/>
          </w:tcPr>
          <w:p w:rsidR="00000000" w:rsidRDefault="004F6B8F">
            <w:pPr>
              <w:rPr>
                <w:sz w:val="16"/>
              </w:rPr>
            </w:pPr>
          </w:p>
        </w:tc>
        <w:tc>
          <w:tcPr>
            <w:tcW w:w="1417" w:type="dxa"/>
          </w:tcPr>
          <w:p w:rsidR="00000000" w:rsidRDefault="004F6B8F"/>
        </w:tc>
        <w:tc>
          <w:tcPr>
            <w:tcW w:w="4820" w:type="dxa"/>
          </w:tcPr>
          <w:p w:rsidR="00000000" w:rsidRDefault="004F6B8F">
            <w:r>
              <w:t>TITTENHURST FOOTAGE</w:t>
            </w:r>
          </w:p>
          <w:p w:rsidR="00000000" w:rsidRDefault="004F6B8F"/>
        </w:tc>
      </w:tr>
      <w:tr w:rsidR="00000000">
        <w:tblPrEx>
          <w:tblCellMar>
            <w:top w:w="0" w:type="dxa"/>
            <w:bottom w:w="0" w:type="dxa"/>
          </w:tblCellMar>
        </w:tblPrEx>
        <w:tc>
          <w:tcPr>
            <w:tcW w:w="2660" w:type="dxa"/>
          </w:tcPr>
          <w:p w:rsidR="00000000" w:rsidRDefault="004F6B8F">
            <w:pPr>
              <w:rPr>
                <w:sz w:val="16"/>
              </w:rPr>
            </w:pPr>
          </w:p>
        </w:tc>
        <w:tc>
          <w:tcPr>
            <w:tcW w:w="1417" w:type="dxa"/>
          </w:tcPr>
          <w:p w:rsidR="00000000" w:rsidRDefault="004F6B8F">
            <w:r>
              <w:t>10:07:41</w:t>
            </w:r>
          </w:p>
        </w:tc>
        <w:tc>
          <w:tcPr>
            <w:tcW w:w="4820" w:type="dxa"/>
          </w:tcPr>
          <w:p w:rsidR="00000000" w:rsidRDefault="004F6B8F">
            <w:r>
              <w:t>YOKO ONO:</w:t>
            </w:r>
          </w:p>
          <w:p w:rsidR="00000000" w:rsidRDefault="004F6B8F">
            <w:r>
              <w:t>No, but see, in the back there will be a profile. It’s ‘Imagine’.</w:t>
            </w:r>
          </w:p>
          <w:p w:rsidR="00000000" w:rsidRDefault="004F6B8F"/>
          <w:p w:rsidR="00000000" w:rsidRDefault="004F6B8F">
            <w:r>
              <w:t>MUSICIAN:</w:t>
            </w:r>
          </w:p>
          <w:p w:rsidR="00000000" w:rsidRDefault="004F6B8F">
            <w:r>
              <w:t xml:space="preserve">Ah, Imagine. </w:t>
            </w:r>
          </w:p>
          <w:p w:rsidR="00000000" w:rsidRDefault="004F6B8F"/>
          <w:p w:rsidR="00000000" w:rsidRDefault="004F6B8F">
            <w:r>
              <w:t>YOKO ONO:</w:t>
            </w:r>
          </w:p>
          <w:p w:rsidR="00000000" w:rsidRDefault="004F6B8F">
            <w:r>
              <w:t xml:space="preserve">Yeah. </w:t>
            </w:r>
          </w:p>
          <w:p w:rsidR="00000000" w:rsidRDefault="004F6B8F"/>
          <w:p w:rsidR="00000000" w:rsidRDefault="004F6B8F">
            <w:r>
              <w:t>MUSICIAN:</w:t>
            </w:r>
          </w:p>
          <w:p w:rsidR="00000000" w:rsidRDefault="004F6B8F">
            <w:r>
              <w:t>That’s a great idea.</w:t>
            </w:r>
          </w:p>
          <w:p w:rsidR="00000000" w:rsidRDefault="004F6B8F"/>
        </w:tc>
      </w:tr>
      <w:tr w:rsidR="00000000">
        <w:tblPrEx>
          <w:tblCellMar>
            <w:top w:w="0" w:type="dxa"/>
            <w:bottom w:w="0" w:type="dxa"/>
          </w:tblCellMar>
        </w:tblPrEx>
        <w:tc>
          <w:tcPr>
            <w:tcW w:w="2660" w:type="dxa"/>
          </w:tcPr>
          <w:p w:rsidR="00000000" w:rsidRDefault="004F6B8F">
            <w:pPr>
              <w:rPr>
                <w:sz w:val="16"/>
              </w:rPr>
            </w:pPr>
          </w:p>
        </w:tc>
        <w:tc>
          <w:tcPr>
            <w:tcW w:w="1417" w:type="dxa"/>
          </w:tcPr>
          <w:p w:rsidR="00000000" w:rsidRDefault="004F6B8F">
            <w:r>
              <w:t>10:07:48</w:t>
            </w:r>
          </w:p>
        </w:tc>
        <w:tc>
          <w:tcPr>
            <w:tcW w:w="4820" w:type="dxa"/>
          </w:tcPr>
          <w:p w:rsidR="00000000" w:rsidRDefault="004F6B8F">
            <w:r>
              <w:t>YOKO ONO:</w:t>
            </w:r>
          </w:p>
          <w:p w:rsidR="00000000" w:rsidRDefault="004F6B8F">
            <w:r>
              <w:t xml:space="preserve">And the back is going to be eyes with the sunset. </w:t>
            </w:r>
          </w:p>
          <w:p w:rsidR="00000000" w:rsidRDefault="004F6B8F"/>
          <w:p w:rsidR="00000000" w:rsidRDefault="004F6B8F">
            <w:r>
              <w:lastRenderedPageBreak/>
              <w:t>JOHN LENNON:</w:t>
            </w:r>
          </w:p>
          <w:p w:rsidR="00000000" w:rsidRDefault="004F6B8F">
            <w:r>
              <w:t>Sunset in.</w:t>
            </w:r>
          </w:p>
          <w:p w:rsidR="00000000" w:rsidRDefault="004F6B8F"/>
          <w:p w:rsidR="00000000" w:rsidRDefault="004F6B8F">
            <w:r>
              <w:t>YOKO ONO:</w:t>
            </w:r>
          </w:p>
          <w:p w:rsidR="00000000" w:rsidRDefault="004F6B8F">
            <w:r>
              <w:t>Sunset, you know, two sunsets in it.</w:t>
            </w:r>
          </w:p>
          <w:p w:rsidR="00000000" w:rsidRDefault="004F6B8F"/>
          <w:p w:rsidR="00000000" w:rsidRDefault="004F6B8F">
            <w:r>
              <w:t>JOHN LENNON:</w:t>
            </w:r>
            <w:r>
              <w:br/>
              <w:t>And inside there’s…</w:t>
            </w:r>
          </w:p>
          <w:p w:rsidR="00000000" w:rsidRDefault="004F6B8F"/>
        </w:tc>
      </w:tr>
      <w:tr w:rsidR="00000000">
        <w:tblPrEx>
          <w:tblCellMar>
            <w:top w:w="0" w:type="dxa"/>
            <w:bottom w:w="0" w:type="dxa"/>
          </w:tblCellMar>
        </w:tblPrEx>
        <w:tc>
          <w:tcPr>
            <w:tcW w:w="2660" w:type="dxa"/>
          </w:tcPr>
          <w:p w:rsidR="00000000" w:rsidRDefault="004F6B8F">
            <w:pPr>
              <w:rPr>
                <w:sz w:val="16"/>
              </w:rPr>
            </w:pPr>
          </w:p>
        </w:tc>
        <w:tc>
          <w:tcPr>
            <w:tcW w:w="1417" w:type="dxa"/>
          </w:tcPr>
          <w:p w:rsidR="00000000" w:rsidRDefault="004F6B8F">
            <w:r>
              <w:t>10:07:55</w:t>
            </w:r>
          </w:p>
        </w:tc>
        <w:tc>
          <w:tcPr>
            <w:tcW w:w="4820" w:type="dxa"/>
          </w:tcPr>
          <w:p w:rsidR="00000000" w:rsidRDefault="004F6B8F">
            <w:r>
              <w:t>YOKO ONO:</w:t>
            </w:r>
            <w:r>
              <w:br/>
              <w:t>And inside there will be like four or five Johns standing…</w:t>
            </w:r>
          </w:p>
          <w:p w:rsidR="00000000" w:rsidRDefault="004F6B8F"/>
          <w:p w:rsidR="00000000" w:rsidRDefault="004F6B8F">
            <w:r>
              <w:t>JOHN LENNON:</w:t>
            </w:r>
          </w:p>
          <w:p w:rsidR="00000000" w:rsidRDefault="004F6B8F">
            <w:r>
              <w:t>Figures getting bigger from childhood up to full size.</w:t>
            </w:r>
          </w:p>
          <w:p w:rsidR="00000000" w:rsidRDefault="004F6B8F"/>
          <w:p w:rsidR="00000000" w:rsidRDefault="004F6B8F">
            <w:r>
              <w:t>YOKO ONO:</w:t>
            </w:r>
          </w:p>
          <w:p w:rsidR="00000000" w:rsidRDefault="004F6B8F">
            <w:r>
              <w:t>You know, d</w:t>
            </w:r>
            <w:r>
              <w:t>ifferent period of John.</w:t>
            </w:r>
          </w:p>
          <w:p w:rsidR="00000000" w:rsidRDefault="004F6B8F"/>
          <w:p w:rsidR="00000000" w:rsidRDefault="004F6B8F">
            <w:r>
              <w:t>MUSICIAN:</w:t>
            </w:r>
          </w:p>
          <w:p w:rsidR="00000000" w:rsidRDefault="004F6B8F">
            <w:r>
              <w:t xml:space="preserve">Very , very good. </w:t>
            </w:r>
          </w:p>
          <w:p w:rsidR="00000000" w:rsidRDefault="004F6B8F"/>
        </w:tc>
      </w:tr>
      <w:tr w:rsidR="00000000">
        <w:tblPrEx>
          <w:tblCellMar>
            <w:top w:w="0" w:type="dxa"/>
            <w:bottom w:w="0" w:type="dxa"/>
          </w:tblCellMar>
        </w:tblPrEx>
        <w:tc>
          <w:tcPr>
            <w:tcW w:w="2660" w:type="dxa"/>
          </w:tcPr>
          <w:p w:rsidR="00000000" w:rsidRDefault="004F6B8F">
            <w:pPr>
              <w:rPr>
                <w:sz w:val="16"/>
              </w:rPr>
            </w:pPr>
          </w:p>
        </w:tc>
        <w:tc>
          <w:tcPr>
            <w:tcW w:w="1417" w:type="dxa"/>
          </w:tcPr>
          <w:p w:rsidR="00000000" w:rsidRDefault="004F6B8F">
            <w:r>
              <w:t>10:08:05</w:t>
            </w:r>
          </w:p>
        </w:tc>
        <w:tc>
          <w:tcPr>
            <w:tcW w:w="4820" w:type="dxa"/>
          </w:tcPr>
          <w:p w:rsidR="00000000" w:rsidRDefault="004F6B8F">
            <w:r>
              <w:t>I’ve just seen the words for ‘Imagine’…</w:t>
            </w:r>
          </w:p>
          <w:p w:rsidR="00000000" w:rsidRDefault="004F6B8F"/>
          <w:p w:rsidR="00000000" w:rsidRDefault="004F6B8F">
            <w:r>
              <w:t>JOHN LENNON:</w:t>
            </w:r>
          </w:p>
          <w:p w:rsidR="00000000" w:rsidRDefault="004F6B8F">
            <w:r>
              <w:t>Oh, yeah.</w:t>
            </w:r>
          </w:p>
          <w:p w:rsidR="00000000" w:rsidRDefault="004F6B8F"/>
          <w:p w:rsidR="00000000" w:rsidRDefault="004F6B8F">
            <w:r>
              <w:t>MUSICIAN:</w:t>
            </w:r>
          </w:p>
          <w:p w:rsidR="00000000" w:rsidRDefault="004F6B8F">
            <w:r>
              <w:t xml:space="preserve">…which was very, very good. </w:t>
            </w:r>
          </w:p>
          <w:p w:rsidR="00000000" w:rsidRDefault="004F6B8F"/>
          <w:p w:rsidR="00000000" w:rsidRDefault="004F6B8F">
            <w:r>
              <w:t>JOHN LENNON:</w:t>
            </w:r>
          </w:p>
          <w:p w:rsidR="00000000" w:rsidRDefault="004F6B8F">
            <w:r>
              <w:t>Oh, good, I’m glad you like it.</w:t>
            </w:r>
          </w:p>
          <w:p w:rsidR="00000000" w:rsidRDefault="004F6B8F"/>
        </w:tc>
      </w:tr>
      <w:tr w:rsidR="00000000">
        <w:tblPrEx>
          <w:tblCellMar>
            <w:top w:w="0" w:type="dxa"/>
            <w:bottom w:w="0" w:type="dxa"/>
          </w:tblCellMar>
        </w:tblPrEx>
        <w:tc>
          <w:tcPr>
            <w:tcW w:w="2660" w:type="dxa"/>
          </w:tcPr>
          <w:p w:rsidR="00000000" w:rsidRDefault="004F6B8F">
            <w:pPr>
              <w:rPr>
                <w:sz w:val="16"/>
              </w:rPr>
            </w:pPr>
          </w:p>
        </w:tc>
        <w:tc>
          <w:tcPr>
            <w:tcW w:w="1417" w:type="dxa"/>
          </w:tcPr>
          <w:p w:rsidR="00000000" w:rsidRDefault="004F6B8F">
            <w:r>
              <w:t>10:08:11</w:t>
            </w:r>
          </w:p>
        </w:tc>
        <w:tc>
          <w:tcPr>
            <w:tcW w:w="4820" w:type="dxa"/>
          </w:tcPr>
          <w:p w:rsidR="00000000" w:rsidRDefault="004F6B8F">
            <w:r>
              <w:t>MUSICIAN:</w:t>
            </w:r>
          </w:p>
          <w:p w:rsidR="00000000" w:rsidRDefault="004F6B8F">
            <w:r>
              <w:t>It’s very, very good.</w:t>
            </w:r>
          </w:p>
          <w:p w:rsidR="00000000" w:rsidRDefault="004F6B8F"/>
          <w:p w:rsidR="00000000" w:rsidRDefault="004F6B8F">
            <w:r>
              <w:t>YOKO ONO:</w:t>
            </w:r>
          </w:p>
          <w:p w:rsidR="00000000" w:rsidRDefault="004F6B8F">
            <w:r>
              <w:t>You should see all the other lyrics too.</w:t>
            </w:r>
          </w:p>
          <w:p w:rsidR="00000000" w:rsidRDefault="004F6B8F"/>
          <w:p w:rsidR="00000000" w:rsidRDefault="004F6B8F">
            <w:r>
              <w:t>MUSICIAN:</w:t>
            </w:r>
          </w:p>
          <w:p w:rsidR="00000000" w:rsidRDefault="004F6B8F">
            <w:r>
              <w:t>Yes, we must…</w:t>
            </w:r>
          </w:p>
          <w:p w:rsidR="00000000" w:rsidRDefault="004F6B8F"/>
          <w:p w:rsidR="00000000" w:rsidRDefault="004F6B8F">
            <w:r>
              <w:t>JOHN LENNON:</w:t>
            </w:r>
          </w:p>
          <w:p w:rsidR="00000000" w:rsidRDefault="004F6B8F">
            <w:r>
              <w:t>Well, there’s only three I’ve written this year, all the rest were things I’d written before and just polished them off, you know. So there’s - there’s a nice o</w:t>
            </w:r>
            <w:r>
              <w:t xml:space="preserve">ne called ‘Crippled Inside’. I’ll play it you later. </w:t>
            </w:r>
          </w:p>
          <w:p w:rsidR="00000000" w:rsidRDefault="004F6B8F"/>
        </w:tc>
      </w:tr>
      <w:tr w:rsidR="00000000">
        <w:tblPrEx>
          <w:tblCellMar>
            <w:top w:w="0" w:type="dxa"/>
            <w:bottom w:w="0" w:type="dxa"/>
          </w:tblCellMar>
        </w:tblPrEx>
        <w:tc>
          <w:tcPr>
            <w:tcW w:w="2660" w:type="dxa"/>
          </w:tcPr>
          <w:p w:rsidR="00000000" w:rsidRDefault="004F6B8F">
            <w:pPr>
              <w:rPr>
                <w:sz w:val="16"/>
              </w:rPr>
            </w:pPr>
          </w:p>
        </w:tc>
        <w:tc>
          <w:tcPr>
            <w:tcW w:w="1417" w:type="dxa"/>
          </w:tcPr>
          <w:p w:rsidR="00000000" w:rsidRDefault="004F6B8F">
            <w:r>
              <w:t>10:08:23</w:t>
            </w:r>
          </w:p>
        </w:tc>
        <w:tc>
          <w:tcPr>
            <w:tcW w:w="4820" w:type="dxa"/>
          </w:tcPr>
          <w:p w:rsidR="00000000" w:rsidRDefault="004F6B8F">
            <w:r>
              <w:t>YOKO ONO:</w:t>
            </w:r>
          </w:p>
          <w:p w:rsidR="00000000" w:rsidRDefault="004F6B8F">
            <w:r>
              <w:t>And ‘How’. ‘How’ is good.</w:t>
            </w:r>
          </w:p>
          <w:p w:rsidR="00000000" w:rsidRDefault="004F6B8F"/>
          <w:p w:rsidR="00000000" w:rsidRDefault="004F6B8F">
            <w:r>
              <w:t>JOHN LENNON:</w:t>
            </w:r>
          </w:p>
          <w:p w:rsidR="00000000" w:rsidRDefault="004F6B8F">
            <w:r>
              <w:t>Yeah, but this is a nice little twister. Very  corny country and western, and it just goes like “</w:t>
            </w:r>
            <w:r>
              <w:rPr>
                <w:i/>
              </w:rPr>
              <w:t>you can go to church and sing a hymn. You can judge me by the colour of my skin. You can live a lie until you die, dah-dah-dah. One thing you can’t have is when you’re crippled inside</w:t>
            </w:r>
            <w:r>
              <w:t>.”</w:t>
            </w:r>
          </w:p>
          <w:p w:rsidR="00000000" w:rsidRDefault="004F6B8F"/>
        </w:tc>
      </w:tr>
      <w:tr w:rsidR="00000000">
        <w:tblPrEx>
          <w:tblCellMar>
            <w:top w:w="0" w:type="dxa"/>
            <w:bottom w:w="0" w:type="dxa"/>
          </w:tblCellMar>
        </w:tblPrEx>
        <w:tc>
          <w:tcPr>
            <w:tcW w:w="2660" w:type="dxa"/>
          </w:tcPr>
          <w:p w:rsidR="00000000" w:rsidRDefault="004F6B8F">
            <w:pPr>
              <w:rPr>
                <w:b/>
                <w:sz w:val="16"/>
              </w:rPr>
            </w:pPr>
          </w:p>
        </w:tc>
        <w:tc>
          <w:tcPr>
            <w:tcW w:w="1417" w:type="dxa"/>
          </w:tcPr>
          <w:p w:rsidR="00000000" w:rsidRDefault="004F6B8F"/>
        </w:tc>
        <w:tc>
          <w:tcPr>
            <w:tcW w:w="4820" w:type="dxa"/>
          </w:tcPr>
          <w:p w:rsidR="00000000" w:rsidRDefault="004F6B8F">
            <w:r>
              <w:t>JOHN/YOKO FOOTAGE</w:t>
            </w:r>
          </w:p>
          <w:p w:rsidR="00000000" w:rsidRDefault="004F6B8F"/>
        </w:tc>
      </w:tr>
      <w:tr w:rsidR="00000000">
        <w:tblPrEx>
          <w:tblCellMar>
            <w:top w:w="0" w:type="dxa"/>
            <w:bottom w:w="0" w:type="dxa"/>
          </w:tblCellMar>
        </w:tblPrEx>
        <w:tc>
          <w:tcPr>
            <w:tcW w:w="2660" w:type="dxa"/>
          </w:tcPr>
          <w:p w:rsidR="00000000" w:rsidRDefault="004F6B8F">
            <w:pPr>
              <w:rPr>
                <w:b/>
                <w:sz w:val="16"/>
              </w:rPr>
            </w:pPr>
          </w:p>
        </w:tc>
        <w:tc>
          <w:tcPr>
            <w:tcW w:w="1417" w:type="dxa"/>
          </w:tcPr>
          <w:p w:rsidR="00000000" w:rsidRDefault="004F6B8F">
            <w:r>
              <w:t>10:11:49</w:t>
            </w:r>
          </w:p>
        </w:tc>
        <w:tc>
          <w:tcPr>
            <w:tcW w:w="4820" w:type="dxa"/>
          </w:tcPr>
          <w:p w:rsidR="00000000" w:rsidRDefault="004F6B8F">
            <w:r>
              <w:t>JOHN LENNON:</w:t>
            </w:r>
          </w:p>
          <w:p w:rsidR="00000000" w:rsidRDefault="004F6B8F">
            <w:pPr>
              <w:rPr>
                <w:i/>
              </w:rPr>
            </w:pPr>
            <w:r>
              <w:t>And a little heart there, and that’ll be it. “</w:t>
            </w:r>
            <w:r>
              <w:rPr>
                <w:i/>
              </w:rPr>
              <w:t>I don’t know why I l</w:t>
            </w:r>
            <w:r>
              <w:rPr>
                <w:i/>
              </w:rPr>
              <w:t>ove you, but I do. I don’t…”</w:t>
            </w:r>
          </w:p>
          <w:p w:rsidR="00000000" w:rsidRDefault="004F6B8F">
            <w:pPr>
              <w:rPr>
                <w:i/>
              </w:rPr>
            </w:pPr>
          </w:p>
          <w:p w:rsidR="00000000" w:rsidRDefault="004F6B8F">
            <w:r>
              <w:t>YOKO ONO:</w:t>
            </w:r>
          </w:p>
          <w:p w:rsidR="00000000" w:rsidRDefault="004F6B8F">
            <w:r>
              <w:t xml:space="preserve">I don’t like other people doing personal things like this for John, you see, so I still do this. </w:t>
            </w:r>
          </w:p>
          <w:p w:rsidR="00000000" w:rsidRDefault="004F6B8F"/>
          <w:p w:rsidR="00000000" w:rsidRDefault="004F6B8F">
            <w:r>
              <w:t>JOHN LENNON:</w:t>
            </w:r>
          </w:p>
          <w:p w:rsidR="00000000" w:rsidRDefault="004F6B8F">
            <w:r>
              <w:t xml:space="preserve">She’s a lovely mother to me, a lovely mum. </w:t>
            </w:r>
          </w:p>
          <w:p w:rsidR="00000000" w:rsidRDefault="004F6B8F"/>
          <w:p w:rsidR="00000000" w:rsidRDefault="004F6B8F">
            <w:r>
              <w:t>YOKO ONO:</w:t>
            </w:r>
          </w:p>
          <w:p w:rsidR="00000000" w:rsidRDefault="004F6B8F">
            <w:r>
              <w:t>I’m just a jealous bitch.</w:t>
            </w:r>
          </w:p>
          <w:p w:rsidR="00000000" w:rsidRDefault="004F6B8F"/>
          <w:p w:rsidR="00000000" w:rsidRDefault="004F6B8F">
            <w:r>
              <w:t>JOHN LENNON:</w:t>
            </w:r>
          </w:p>
          <w:p w:rsidR="00000000" w:rsidRDefault="004F6B8F">
            <w:r>
              <w:t>I don’t know what I’d do without her sewing up my fly, you know.</w:t>
            </w:r>
          </w:p>
          <w:p w:rsidR="00000000" w:rsidRDefault="004F6B8F"/>
        </w:tc>
      </w:tr>
      <w:tr w:rsidR="00000000">
        <w:tblPrEx>
          <w:tblCellMar>
            <w:top w:w="0" w:type="dxa"/>
            <w:bottom w:w="0" w:type="dxa"/>
          </w:tblCellMar>
        </w:tblPrEx>
        <w:tc>
          <w:tcPr>
            <w:tcW w:w="2660" w:type="dxa"/>
          </w:tcPr>
          <w:p w:rsidR="00000000" w:rsidRDefault="004F6B8F">
            <w:pPr>
              <w:rPr>
                <w:b/>
                <w:sz w:val="16"/>
              </w:rPr>
            </w:pPr>
          </w:p>
        </w:tc>
        <w:tc>
          <w:tcPr>
            <w:tcW w:w="1417" w:type="dxa"/>
          </w:tcPr>
          <w:p w:rsidR="00000000" w:rsidRDefault="004F6B8F">
            <w:r>
              <w:t>10:12:18</w:t>
            </w:r>
          </w:p>
        </w:tc>
        <w:tc>
          <w:tcPr>
            <w:tcW w:w="4820" w:type="dxa"/>
          </w:tcPr>
          <w:p w:rsidR="00000000" w:rsidRDefault="004F6B8F">
            <w:r>
              <w:t>YOKO ONO:</w:t>
            </w:r>
          </w:p>
          <w:p w:rsidR="00000000" w:rsidRDefault="004F6B8F">
            <w:r>
              <w:t>So which way, John, look, this way?</w:t>
            </w:r>
          </w:p>
          <w:p w:rsidR="00000000" w:rsidRDefault="004F6B8F"/>
          <w:p w:rsidR="00000000" w:rsidRDefault="004F6B8F">
            <w:r>
              <w:t>JOHN LENNON:</w:t>
            </w:r>
          </w:p>
          <w:p w:rsidR="00000000" w:rsidRDefault="004F6B8F">
            <w:r>
              <w:t>No. I think it would come like that, wouldn’t it?</w:t>
            </w:r>
          </w:p>
          <w:p w:rsidR="00000000" w:rsidRDefault="004F6B8F"/>
          <w:p w:rsidR="00000000" w:rsidRDefault="004F6B8F">
            <w:r>
              <w:t>YOKO ONO:</w:t>
            </w:r>
          </w:p>
          <w:p w:rsidR="00000000" w:rsidRDefault="004F6B8F">
            <w:r>
              <w:t>No, like - like that. It’s like that.</w:t>
            </w:r>
          </w:p>
          <w:p w:rsidR="00000000" w:rsidRDefault="004F6B8F"/>
          <w:p w:rsidR="00000000" w:rsidRDefault="004F6B8F">
            <w:r>
              <w:t>JOHN LENNON:</w:t>
            </w:r>
          </w:p>
          <w:p w:rsidR="00000000" w:rsidRDefault="004F6B8F">
            <w:r>
              <w:t>Alright, alrigh</w:t>
            </w:r>
            <w:r>
              <w:t>t. That’s it.</w:t>
            </w:r>
          </w:p>
          <w:p w:rsidR="00000000" w:rsidRDefault="004F6B8F"/>
        </w:tc>
      </w:tr>
      <w:tr w:rsidR="00000000">
        <w:tblPrEx>
          <w:tblCellMar>
            <w:top w:w="0" w:type="dxa"/>
            <w:bottom w:w="0" w:type="dxa"/>
          </w:tblCellMar>
        </w:tblPrEx>
        <w:tc>
          <w:tcPr>
            <w:tcW w:w="2660" w:type="dxa"/>
          </w:tcPr>
          <w:p w:rsidR="00000000" w:rsidRDefault="004F6B8F">
            <w:pPr>
              <w:rPr>
                <w:b/>
                <w:sz w:val="16"/>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b/>
                <w:sz w:val="16"/>
              </w:rPr>
            </w:pPr>
          </w:p>
        </w:tc>
        <w:tc>
          <w:tcPr>
            <w:tcW w:w="1417" w:type="dxa"/>
          </w:tcPr>
          <w:p w:rsidR="00000000" w:rsidRDefault="004F6B8F">
            <w:r>
              <w:t>10:12:52</w:t>
            </w:r>
          </w:p>
        </w:tc>
        <w:tc>
          <w:tcPr>
            <w:tcW w:w="4820" w:type="dxa"/>
          </w:tcPr>
          <w:p w:rsidR="00000000" w:rsidRDefault="004F6B8F">
            <w:r>
              <w:t>JOHN LENNON:</w:t>
            </w:r>
          </w:p>
          <w:p w:rsidR="00000000" w:rsidRDefault="004F6B8F">
            <w:r>
              <w:t>You’re sending us “in the middle of the night”  verse. We don’t want that, we want “Clouds”.</w:t>
            </w:r>
          </w:p>
          <w:p w:rsidR="00000000" w:rsidRDefault="004F6B8F"/>
          <w:p w:rsidR="00000000" w:rsidRDefault="004F6B8F">
            <w:r>
              <w:lastRenderedPageBreak/>
              <w:t>YOKO ONO:</w:t>
            </w:r>
          </w:p>
          <w:p w:rsidR="00000000" w:rsidRDefault="004F6B8F">
            <w:r>
              <w:t>You can take your time, but let’s give them the right one, okay, because otherwise they’re going to make a mistake.</w:t>
            </w:r>
          </w:p>
          <w:p w:rsidR="00000000" w:rsidRDefault="004F6B8F"/>
        </w:tc>
      </w:tr>
      <w:tr w:rsidR="00000000">
        <w:tblPrEx>
          <w:tblCellMar>
            <w:top w:w="0" w:type="dxa"/>
            <w:bottom w:w="0" w:type="dxa"/>
          </w:tblCellMar>
        </w:tblPrEx>
        <w:tc>
          <w:tcPr>
            <w:tcW w:w="2660" w:type="dxa"/>
          </w:tcPr>
          <w:p w:rsidR="00000000" w:rsidRDefault="004F6B8F">
            <w:pPr>
              <w:rPr>
                <w:b/>
                <w:sz w:val="16"/>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b/>
                <w:sz w:val="16"/>
              </w:rPr>
            </w:pPr>
          </w:p>
        </w:tc>
        <w:tc>
          <w:tcPr>
            <w:tcW w:w="1417" w:type="dxa"/>
          </w:tcPr>
          <w:p w:rsidR="00000000" w:rsidRDefault="004F6B8F">
            <w:r>
              <w:t>10:13:28</w:t>
            </w:r>
          </w:p>
        </w:tc>
        <w:tc>
          <w:tcPr>
            <w:tcW w:w="4820" w:type="dxa"/>
          </w:tcPr>
          <w:p w:rsidR="00000000" w:rsidRDefault="004F6B8F">
            <w:r>
              <w:t>JOHN LENNON:</w:t>
            </w:r>
          </w:p>
          <w:p w:rsidR="00000000" w:rsidRDefault="004F6B8F">
            <w:r>
              <w:t>Hey, you’re singing - giving us “in the middle of the night” instead of “Cloud”. Yeah, we’re both doing harmony again to it.</w:t>
            </w:r>
          </w:p>
          <w:p w:rsidR="00000000" w:rsidRDefault="004F6B8F"/>
          <w:p w:rsidR="00000000" w:rsidRDefault="004F6B8F">
            <w:r>
              <w:t>YOKO ONO:</w:t>
            </w:r>
          </w:p>
          <w:p w:rsidR="00000000" w:rsidRDefault="004F6B8F">
            <w:r>
              <w:t>Just give me a second. Let me explain, okay.</w:t>
            </w:r>
          </w:p>
          <w:p w:rsidR="00000000" w:rsidRDefault="004F6B8F"/>
        </w:tc>
      </w:tr>
      <w:tr w:rsidR="00000000">
        <w:tblPrEx>
          <w:tblCellMar>
            <w:top w:w="0" w:type="dxa"/>
            <w:bottom w:w="0" w:type="dxa"/>
          </w:tblCellMar>
        </w:tblPrEx>
        <w:tc>
          <w:tcPr>
            <w:tcW w:w="2660" w:type="dxa"/>
          </w:tcPr>
          <w:p w:rsidR="00000000" w:rsidRDefault="004F6B8F">
            <w:pPr>
              <w:rPr>
                <w:b/>
                <w:sz w:val="16"/>
              </w:rPr>
            </w:pPr>
          </w:p>
        </w:tc>
        <w:tc>
          <w:tcPr>
            <w:tcW w:w="1417" w:type="dxa"/>
          </w:tcPr>
          <w:p w:rsidR="00000000" w:rsidRDefault="004F6B8F">
            <w:r>
              <w:t>10:13:38</w:t>
            </w:r>
          </w:p>
        </w:tc>
        <w:tc>
          <w:tcPr>
            <w:tcW w:w="4820" w:type="dxa"/>
          </w:tcPr>
          <w:p w:rsidR="00000000" w:rsidRDefault="004F6B8F">
            <w:r>
              <w:t>JOHN LENNON:</w:t>
            </w:r>
          </w:p>
          <w:p w:rsidR="00000000" w:rsidRDefault="004F6B8F">
            <w:r>
              <w:t>What’s the matter with you, Philip, it’s the last fucking verse.</w:t>
            </w:r>
          </w:p>
          <w:p w:rsidR="00000000" w:rsidRDefault="004F6B8F"/>
          <w:p w:rsidR="00000000" w:rsidRDefault="004F6B8F">
            <w:r>
              <w:t>YOKO ONO:</w:t>
            </w:r>
          </w:p>
          <w:p w:rsidR="00000000" w:rsidRDefault="004F6B8F">
            <w:r>
              <w:t>“</w:t>
            </w:r>
            <w:r>
              <w:rPr>
                <w:i/>
              </w:rPr>
              <w:t>In the middle of the cloud, in the middle of the cloud I call your name. Oh Yoko</w:t>
            </w:r>
            <w:r>
              <w:t>” and he stopped here once, remember. And that’s the one you are playing now. We don’t want that one. We want the one that he recorded afterwards, all new and free. That was “in the middle of a cloud” up to the end.</w:t>
            </w:r>
          </w:p>
          <w:p w:rsidR="00000000" w:rsidRDefault="004F6B8F"/>
          <w:p w:rsidR="00000000" w:rsidRDefault="004F6B8F">
            <w:r>
              <w:t>MUSICIAN:</w:t>
            </w:r>
          </w:p>
          <w:p w:rsidR="00000000" w:rsidRDefault="004F6B8F">
            <w:r>
              <w:t>Yeah, okay.</w:t>
            </w:r>
          </w:p>
          <w:p w:rsidR="00000000" w:rsidRDefault="004F6B8F"/>
        </w:tc>
      </w:tr>
      <w:tr w:rsidR="00000000">
        <w:tblPrEx>
          <w:tblCellMar>
            <w:top w:w="0" w:type="dxa"/>
            <w:bottom w:w="0" w:type="dxa"/>
          </w:tblCellMar>
        </w:tblPrEx>
        <w:tc>
          <w:tcPr>
            <w:tcW w:w="2660" w:type="dxa"/>
          </w:tcPr>
          <w:p w:rsidR="00000000" w:rsidRDefault="004F6B8F">
            <w:pPr>
              <w:rPr>
                <w:b/>
                <w:sz w:val="16"/>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b/>
                <w:sz w:val="16"/>
              </w:rPr>
            </w:pPr>
          </w:p>
        </w:tc>
        <w:tc>
          <w:tcPr>
            <w:tcW w:w="1417" w:type="dxa"/>
          </w:tcPr>
          <w:p w:rsidR="00000000" w:rsidRDefault="004F6B8F">
            <w:r>
              <w:t>10:14:17</w:t>
            </w:r>
          </w:p>
        </w:tc>
        <w:tc>
          <w:tcPr>
            <w:tcW w:w="4820" w:type="dxa"/>
          </w:tcPr>
          <w:p w:rsidR="00000000" w:rsidRDefault="004F6B8F">
            <w:r>
              <w:t>JOHN LENNON:</w:t>
            </w:r>
          </w:p>
          <w:p w:rsidR="00000000" w:rsidRDefault="004F6B8F">
            <w:r>
              <w:t>Look, the end of the song is just like the fuck</w:t>
            </w:r>
            <w:r>
              <w:t>ing rest of it. We’re going to sing the harmonies to ‘Oh Yoko!’ Come on”</w:t>
            </w:r>
          </w:p>
          <w:p w:rsidR="00000000" w:rsidRDefault="004F6B8F"/>
        </w:tc>
      </w:tr>
      <w:tr w:rsidR="00000000">
        <w:tblPrEx>
          <w:tblCellMar>
            <w:top w:w="0" w:type="dxa"/>
            <w:bottom w:w="0" w:type="dxa"/>
          </w:tblCellMar>
        </w:tblPrEx>
        <w:tc>
          <w:tcPr>
            <w:tcW w:w="2660" w:type="dxa"/>
          </w:tcPr>
          <w:p w:rsidR="00000000" w:rsidRDefault="004F6B8F">
            <w:pPr>
              <w:rPr>
                <w:b/>
                <w:sz w:val="16"/>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b/>
                <w:sz w:val="16"/>
              </w:rPr>
            </w:pPr>
          </w:p>
        </w:tc>
        <w:tc>
          <w:tcPr>
            <w:tcW w:w="1417" w:type="dxa"/>
          </w:tcPr>
          <w:p w:rsidR="00000000" w:rsidRDefault="004F6B8F">
            <w:r>
              <w:t>10:14:53</w:t>
            </w:r>
          </w:p>
        </w:tc>
        <w:tc>
          <w:tcPr>
            <w:tcW w:w="4820" w:type="dxa"/>
          </w:tcPr>
          <w:p w:rsidR="00000000" w:rsidRDefault="004F6B8F">
            <w:r>
              <w:t>YOKO ONO:</w:t>
            </w:r>
          </w:p>
          <w:p w:rsidR="00000000" w:rsidRDefault="004F6B8F">
            <w:r>
              <w:t>Why don’t you just forget about this song and relax, you know, until we say okay.</w:t>
            </w:r>
          </w:p>
          <w:p w:rsidR="00000000" w:rsidRDefault="004F6B8F"/>
        </w:tc>
      </w:tr>
      <w:tr w:rsidR="00000000">
        <w:tblPrEx>
          <w:tblCellMar>
            <w:top w:w="0" w:type="dxa"/>
            <w:bottom w:w="0" w:type="dxa"/>
          </w:tblCellMar>
        </w:tblPrEx>
        <w:tc>
          <w:tcPr>
            <w:tcW w:w="2660" w:type="dxa"/>
          </w:tcPr>
          <w:p w:rsidR="00000000" w:rsidRDefault="004F6B8F">
            <w:pPr>
              <w:rPr>
                <w:b/>
                <w:sz w:val="16"/>
              </w:rPr>
            </w:pPr>
          </w:p>
        </w:tc>
        <w:tc>
          <w:tcPr>
            <w:tcW w:w="1417" w:type="dxa"/>
          </w:tcPr>
          <w:p w:rsidR="00000000" w:rsidRDefault="004F6B8F"/>
        </w:tc>
        <w:tc>
          <w:tcPr>
            <w:tcW w:w="4820" w:type="dxa"/>
          </w:tcPr>
          <w:p w:rsidR="00000000" w:rsidRDefault="004F6B8F">
            <w:r>
              <w:t xml:space="preserve">REHEARSING FOOTAGE </w:t>
            </w:r>
          </w:p>
          <w:p w:rsidR="00000000" w:rsidRDefault="004F6B8F"/>
        </w:tc>
      </w:tr>
      <w:tr w:rsidR="00000000">
        <w:tblPrEx>
          <w:tblCellMar>
            <w:top w:w="0" w:type="dxa"/>
            <w:bottom w:w="0" w:type="dxa"/>
          </w:tblCellMar>
        </w:tblPrEx>
        <w:tc>
          <w:tcPr>
            <w:tcW w:w="2660" w:type="dxa"/>
          </w:tcPr>
          <w:p w:rsidR="00000000" w:rsidRDefault="004F6B8F">
            <w:pPr>
              <w:rPr>
                <w:b/>
                <w:sz w:val="16"/>
              </w:rPr>
            </w:pPr>
          </w:p>
        </w:tc>
        <w:tc>
          <w:tcPr>
            <w:tcW w:w="1417" w:type="dxa"/>
          </w:tcPr>
          <w:p w:rsidR="00000000" w:rsidRDefault="004F6B8F">
            <w:r>
              <w:t>10:15:12</w:t>
            </w:r>
          </w:p>
        </w:tc>
        <w:tc>
          <w:tcPr>
            <w:tcW w:w="4820" w:type="dxa"/>
          </w:tcPr>
          <w:p w:rsidR="00000000" w:rsidRDefault="004F6B8F">
            <w:r>
              <w:t>JOHN LENNON:</w:t>
            </w:r>
          </w:p>
          <w:p w:rsidR="00000000" w:rsidRDefault="004F6B8F">
            <w:r>
              <w:t>What’s the matter with you?</w:t>
            </w:r>
          </w:p>
          <w:p w:rsidR="00000000" w:rsidRDefault="004F6B8F"/>
          <w:p w:rsidR="00000000" w:rsidRDefault="004F6B8F">
            <w:r>
              <w:lastRenderedPageBreak/>
              <w:t>YOKO ONO:</w:t>
            </w:r>
            <w:r>
              <w:br/>
              <w:t>What are you doing?</w:t>
            </w:r>
          </w:p>
          <w:p w:rsidR="00000000" w:rsidRDefault="004F6B8F"/>
          <w:p w:rsidR="00000000" w:rsidRDefault="004F6B8F">
            <w:r>
              <w:t>MUSICIAN:</w:t>
            </w:r>
          </w:p>
          <w:p w:rsidR="00000000" w:rsidRDefault="004F6B8F">
            <w:r>
              <w:t>Aren’t you hearing your voice, John?</w:t>
            </w:r>
          </w:p>
          <w:p w:rsidR="00000000" w:rsidRDefault="004F6B8F"/>
          <w:p w:rsidR="00000000" w:rsidRDefault="004F6B8F">
            <w:r>
              <w:t>JOHN LENNON:</w:t>
            </w:r>
          </w:p>
          <w:p w:rsidR="00000000" w:rsidRDefault="004F6B8F">
            <w:r>
              <w:t>No. Otherwise we’d be singing, wouldn’t we?</w:t>
            </w:r>
          </w:p>
          <w:p w:rsidR="00000000" w:rsidRDefault="004F6B8F"/>
        </w:tc>
      </w:tr>
      <w:tr w:rsidR="00000000">
        <w:tblPrEx>
          <w:tblCellMar>
            <w:top w:w="0" w:type="dxa"/>
            <w:bottom w:w="0" w:type="dxa"/>
          </w:tblCellMar>
        </w:tblPrEx>
        <w:tc>
          <w:tcPr>
            <w:tcW w:w="2660" w:type="dxa"/>
          </w:tcPr>
          <w:p w:rsidR="00000000" w:rsidRDefault="004F6B8F">
            <w:pPr>
              <w:rPr>
                <w:b/>
                <w:sz w:val="16"/>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b/>
                <w:sz w:val="16"/>
              </w:rPr>
            </w:pPr>
          </w:p>
        </w:tc>
        <w:tc>
          <w:tcPr>
            <w:tcW w:w="1417" w:type="dxa"/>
          </w:tcPr>
          <w:p w:rsidR="00000000" w:rsidRDefault="004F6B8F">
            <w:r>
              <w:t>10:15:40</w:t>
            </w:r>
          </w:p>
        </w:tc>
        <w:tc>
          <w:tcPr>
            <w:tcW w:w="4820" w:type="dxa"/>
          </w:tcPr>
          <w:p w:rsidR="00000000" w:rsidRDefault="004F6B8F">
            <w:r>
              <w:t>JOHN LENNON:</w:t>
            </w:r>
          </w:p>
          <w:p w:rsidR="00000000" w:rsidRDefault="004F6B8F">
            <w:r>
              <w:t>Sorry I sang the fucking melody.</w:t>
            </w:r>
          </w:p>
          <w:p w:rsidR="00000000" w:rsidRDefault="004F6B8F"/>
          <w:p w:rsidR="00000000" w:rsidRDefault="004F6B8F">
            <w:r>
              <w:t>YOKO ONO:</w:t>
            </w:r>
          </w:p>
          <w:p w:rsidR="00000000" w:rsidRDefault="004F6B8F">
            <w:r>
              <w:t>You have</w:t>
            </w:r>
            <w:r>
              <w:t xml:space="preserve"> to sing ahhhh, just don’t be afraid, just sing into the mic. </w:t>
            </w:r>
          </w:p>
          <w:p w:rsidR="00000000" w:rsidRDefault="004F6B8F"/>
          <w:p w:rsidR="00000000" w:rsidRDefault="004F6B8F">
            <w:r>
              <w:t>JOHN LENNON:</w:t>
            </w:r>
          </w:p>
          <w:p w:rsidR="00000000" w:rsidRDefault="004F6B8F">
            <w:r>
              <w:t>Yeah. That’s it.</w:t>
            </w:r>
          </w:p>
          <w:p w:rsidR="00000000" w:rsidRDefault="004F6B8F"/>
        </w:tc>
      </w:tr>
      <w:tr w:rsidR="00000000">
        <w:tblPrEx>
          <w:tblCellMar>
            <w:top w:w="0" w:type="dxa"/>
            <w:bottom w:w="0" w:type="dxa"/>
          </w:tblCellMar>
        </w:tblPrEx>
        <w:tc>
          <w:tcPr>
            <w:tcW w:w="2660" w:type="dxa"/>
          </w:tcPr>
          <w:p w:rsidR="00000000" w:rsidRDefault="004F6B8F">
            <w:pPr>
              <w:rPr>
                <w:b/>
                <w:sz w:val="16"/>
              </w:rPr>
            </w:pPr>
          </w:p>
        </w:tc>
        <w:tc>
          <w:tcPr>
            <w:tcW w:w="1417" w:type="dxa"/>
          </w:tcPr>
          <w:p w:rsidR="00000000" w:rsidRDefault="004F6B8F">
            <w:r>
              <w:t>10:15:49</w:t>
            </w:r>
          </w:p>
        </w:tc>
        <w:tc>
          <w:tcPr>
            <w:tcW w:w="4820" w:type="dxa"/>
          </w:tcPr>
          <w:p w:rsidR="00000000" w:rsidRDefault="004F6B8F">
            <w:r>
              <w:t>YOKO ONO:</w:t>
            </w:r>
            <w:r>
              <w:br/>
              <w:t>Phil, do you want to make sure about your sound and then just sing very loud, okay. Why don’t you - John, why don’t you just sing it for him once.</w:t>
            </w:r>
          </w:p>
          <w:p w:rsidR="00000000" w:rsidRDefault="004F6B8F">
            <w:r>
              <w:t xml:space="preserve"> </w:t>
            </w:r>
          </w:p>
        </w:tc>
      </w:tr>
      <w:tr w:rsidR="00000000">
        <w:tblPrEx>
          <w:tblCellMar>
            <w:top w:w="0" w:type="dxa"/>
            <w:bottom w:w="0" w:type="dxa"/>
          </w:tblCellMar>
        </w:tblPrEx>
        <w:tc>
          <w:tcPr>
            <w:tcW w:w="2660" w:type="dxa"/>
          </w:tcPr>
          <w:p w:rsidR="00000000" w:rsidRDefault="004F6B8F">
            <w:pPr>
              <w:rPr>
                <w:b/>
                <w:sz w:val="16"/>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b/>
                <w:sz w:val="16"/>
              </w:rPr>
            </w:pPr>
          </w:p>
        </w:tc>
        <w:tc>
          <w:tcPr>
            <w:tcW w:w="1417" w:type="dxa"/>
          </w:tcPr>
          <w:p w:rsidR="00000000" w:rsidRDefault="004F6B8F">
            <w:r>
              <w:t>10:16:16</w:t>
            </w:r>
          </w:p>
        </w:tc>
        <w:tc>
          <w:tcPr>
            <w:tcW w:w="4820" w:type="dxa"/>
          </w:tcPr>
          <w:p w:rsidR="00000000" w:rsidRDefault="004F6B8F">
            <w:r>
              <w:t>YOKO ONO:</w:t>
            </w:r>
          </w:p>
          <w:p w:rsidR="00000000" w:rsidRDefault="004F6B8F">
            <w:r>
              <w:t xml:space="preserve">That’s good. </w:t>
            </w:r>
          </w:p>
          <w:p w:rsidR="00000000" w:rsidRDefault="004F6B8F"/>
          <w:p w:rsidR="00000000" w:rsidRDefault="004F6B8F">
            <w:r>
              <w:t>JOHN LENNON:</w:t>
            </w:r>
          </w:p>
          <w:p w:rsidR="00000000" w:rsidRDefault="004F6B8F">
            <w:r>
              <w:t>Great, isn’t it?</w:t>
            </w:r>
          </w:p>
          <w:p w:rsidR="00000000" w:rsidRDefault="004F6B8F"/>
          <w:p w:rsidR="00000000" w:rsidRDefault="004F6B8F">
            <w:r>
              <w:t>YOKO ONO:</w:t>
            </w:r>
          </w:p>
          <w:p w:rsidR="00000000" w:rsidRDefault="004F6B8F">
            <w:r>
              <w:t>Yes. It does show something, definitely. Actually what I wanted was this to be around here, you see. That’s what I was going to do.</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JOHN/YOKO FO</w:t>
            </w:r>
            <w:r>
              <w:t>OTAGE OVER MUSIC</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10:19:34</w:t>
            </w:r>
          </w:p>
        </w:tc>
        <w:tc>
          <w:tcPr>
            <w:tcW w:w="4820" w:type="dxa"/>
          </w:tcPr>
          <w:p w:rsidR="00000000" w:rsidRDefault="004F6B8F">
            <w:r>
              <w:t>INTERVIEWER:</w:t>
            </w:r>
          </w:p>
          <w:p w:rsidR="00000000" w:rsidRDefault="004F6B8F">
            <w:r>
              <w:t>Do you think that a new attitude towards love and relationships, would it be fair to say we’re getting away from the property concept of relationships?</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10:19:46</w:t>
            </w:r>
          </w:p>
        </w:tc>
        <w:tc>
          <w:tcPr>
            <w:tcW w:w="4820" w:type="dxa"/>
          </w:tcPr>
          <w:p w:rsidR="00000000" w:rsidRDefault="004F6B8F">
            <w:r>
              <w:t>JOHN LENNON:</w:t>
            </w:r>
          </w:p>
          <w:p w:rsidR="00000000" w:rsidRDefault="004F6B8F">
            <w:r>
              <w:t xml:space="preserve">Of owning the other person? I think yeah, we </w:t>
            </w:r>
            <w:r>
              <w:lastRenderedPageBreak/>
              <w:t xml:space="preserve">could be. But that’s all very well intellectually but when you actually are in love with somebody you tend to be jealous and want to own them and possess them 100%, which I do. But intellectually before that when I thought, right, you know, I mean </w:t>
            </w:r>
            <w:r>
              <w:t>that owning a person is rubbish. But I love Yoko, I want to possess her completely. I don’t want to stifle her, you know. That’s the danger, is that you want to possess them to death.</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 xml:space="preserve">JOHN/YOKO FOOTAGE </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10:24:18</w:t>
            </w:r>
          </w:p>
        </w:tc>
        <w:tc>
          <w:tcPr>
            <w:tcW w:w="4820" w:type="dxa"/>
          </w:tcPr>
          <w:p w:rsidR="00000000" w:rsidRDefault="004F6B8F">
            <w:r>
              <w:t>MUSICIAN:</w:t>
            </w:r>
          </w:p>
          <w:p w:rsidR="00000000" w:rsidRDefault="004F6B8F">
            <w:r>
              <w:t>Great.</w:t>
            </w:r>
          </w:p>
          <w:p w:rsidR="00000000" w:rsidRDefault="004F6B8F"/>
          <w:p w:rsidR="00000000" w:rsidRDefault="004F6B8F">
            <w:r>
              <w:t>JOHN LENNON:</w:t>
            </w:r>
          </w:p>
          <w:p w:rsidR="00000000" w:rsidRDefault="004F6B8F">
            <w:r>
              <w:t>You lying git.</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10:24:25</w:t>
            </w:r>
          </w:p>
        </w:tc>
        <w:tc>
          <w:tcPr>
            <w:tcW w:w="4820" w:type="dxa"/>
          </w:tcPr>
          <w:p w:rsidR="00000000" w:rsidRDefault="004F6B8F">
            <w:r>
              <w:t>JOHN LENNON:</w:t>
            </w:r>
          </w:p>
          <w:p w:rsidR="00000000" w:rsidRDefault="004F6B8F">
            <w:r>
              <w:t xml:space="preserve">It’s great working with you, Phil, it’s really great. I’ve worked with a lot of cats in my time. Honestly, it’s really great, sincerely. Really great working with you. Okay. </w:t>
            </w:r>
          </w:p>
          <w:p w:rsidR="00000000" w:rsidRDefault="004F6B8F"/>
          <w:p w:rsidR="00000000" w:rsidRDefault="004F6B8F">
            <w:r>
              <w:t>MUSICIAN:</w:t>
            </w:r>
          </w:p>
          <w:p w:rsidR="00000000" w:rsidRDefault="004F6B8F">
            <w:r>
              <w:t>Next tune.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JOHN/YOKO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10:27:01</w:t>
            </w:r>
          </w:p>
        </w:tc>
        <w:tc>
          <w:tcPr>
            <w:tcW w:w="4820" w:type="dxa"/>
          </w:tcPr>
          <w:p w:rsidR="00000000" w:rsidRDefault="004F6B8F">
            <w:r>
              <w:t>JOHN LENNON:</w:t>
            </w:r>
          </w:p>
          <w:p w:rsidR="00000000" w:rsidRDefault="004F6B8F">
            <w:r>
              <w:t xml:space="preserve">It would be very hard to sing again with that, wouldn’t it? </w:t>
            </w:r>
          </w:p>
          <w:p w:rsidR="00000000" w:rsidRDefault="004F6B8F"/>
          <w:p w:rsidR="00000000" w:rsidRDefault="004F6B8F">
            <w:r>
              <w:t>P:</w:t>
            </w:r>
          </w:p>
          <w:p w:rsidR="00000000" w:rsidRDefault="004F6B8F">
            <w:r>
              <w:t xml:space="preserve">Yeah. The tempo. Well, you didn’t sing any of the same words though. </w:t>
            </w:r>
          </w:p>
          <w:p w:rsidR="00000000" w:rsidRDefault="004F6B8F"/>
          <w:p w:rsidR="00000000" w:rsidRDefault="004F6B8F">
            <w:r>
              <w:t>JOHN LENNON:</w:t>
            </w:r>
          </w:p>
          <w:p w:rsidR="00000000" w:rsidRDefault="004F6B8F">
            <w:r>
              <w:t>I sang almost the real words. Oh, you see, that’s why I print them on the lyric sheet, then if they really want to know they can read them. I mean with Paul’s album there’s no lyrics printed and you can’t hear anything he says.</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10:27:19</w:t>
            </w:r>
          </w:p>
        </w:tc>
        <w:tc>
          <w:tcPr>
            <w:tcW w:w="4820" w:type="dxa"/>
          </w:tcPr>
          <w:p w:rsidR="00000000" w:rsidRDefault="004F6B8F">
            <w:r>
              <w:t>MUSICIAN:</w:t>
            </w:r>
          </w:p>
          <w:p w:rsidR="00000000" w:rsidRDefault="004F6B8F">
            <w:r>
              <w:t>Who wants…</w:t>
            </w:r>
          </w:p>
          <w:p w:rsidR="00000000" w:rsidRDefault="004F6B8F"/>
          <w:p w:rsidR="00000000" w:rsidRDefault="004F6B8F">
            <w:r>
              <w:t>JOHN LENNON:</w:t>
            </w:r>
          </w:p>
          <w:p w:rsidR="00000000" w:rsidRDefault="004F6B8F">
            <w:r>
              <w:t xml:space="preserve">For example, I mean. </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WRITING LYRICS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10:27:37</w:t>
            </w:r>
          </w:p>
        </w:tc>
        <w:tc>
          <w:tcPr>
            <w:tcW w:w="4820" w:type="dxa"/>
          </w:tcPr>
          <w:p w:rsidR="00000000" w:rsidRDefault="004F6B8F">
            <w:r>
              <w:t xml:space="preserve">JOHN </w:t>
            </w:r>
            <w:r>
              <w:t>LENNON:</w:t>
            </w:r>
          </w:p>
          <w:p w:rsidR="00000000" w:rsidRDefault="004F6B8F">
            <w:r>
              <w:t>We’ll have “Make love, not war”. And what was the French one?</w:t>
            </w:r>
          </w:p>
          <w:p w:rsidR="00000000" w:rsidRDefault="004F6B8F"/>
          <w:p w:rsidR="00000000" w:rsidRDefault="004F6B8F">
            <w:r>
              <w:t>MUSICIAN:</w:t>
            </w:r>
          </w:p>
          <w:p w:rsidR="00000000" w:rsidRDefault="004F6B8F">
            <w:r>
              <w:t>Faites - er, faites l’amour pas la guerre.</w:t>
            </w:r>
          </w:p>
          <w:p w:rsidR="00000000" w:rsidRDefault="004F6B8F"/>
          <w:p w:rsidR="00000000" w:rsidRDefault="004F6B8F">
            <w:r>
              <w:t>JOHN LENNON:</w:t>
            </w:r>
          </w:p>
          <w:p w:rsidR="00000000" w:rsidRDefault="004F6B8F">
            <w:r>
              <w:t>Now is this just your French or…</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10:27:53</w:t>
            </w:r>
          </w:p>
        </w:tc>
        <w:tc>
          <w:tcPr>
            <w:tcW w:w="4820" w:type="dxa"/>
          </w:tcPr>
          <w:p w:rsidR="00000000" w:rsidRDefault="004F6B8F">
            <w:r>
              <w:t>YOKO ONO:</w:t>
            </w:r>
          </w:p>
          <w:p w:rsidR="00000000" w:rsidRDefault="004F6B8F">
            <w:r>
              <w:t>I’ll check it, okay.</w:t>
            </w:r>
          </w:p>
          <w:p w:rsidR="00000000" w:rsidRDefault="004F6B8F"/>
          <w:p w:rsidR="00000000" w:rsidRDefault="004F6B8F">
            <w:r>
              <w:t>JOHN LENNON:</w:t>
            </w:r>
          </w:p>
          <w:p w:rsidR="00000000" w:rsidRDefault="004F6B8F">
            <w:r>
              <w:t>Check it with…</w:t>
            </w:r>
          </w:p>
          <w:p w:rsidR="00000000" w:rsidRDefault="004F6B8F"/>
          <w:p w:rsidR="00000000" w:rsidRDefault="004F6B8F">
            <w:r>
              <w:t>YOKO ONO:</w:t>
            </w:r>
          </w:p>
          <w:p w:rsidR="00000000" w:rsidRDefault="004F6B8F">
            <w:r>
              <w:t>Yeah, yeah, but it sounds pretty much.</w:t>
            </w:r>
          </w:p>
          <w:p w:rsidR="00000000" w:rsidRDefault="004F6B8F"/>
          <w:p w:rsidR="00000000" w:rsidRDefault="004F6B8F">
            <w:r>
              <w:t>JOHN LENNON:</w:t>
            </w:r>
          </w:p>
          <w:p w:rsidR="00000000" w:rsidRDefault="004F6B8F">
            <w:r>
              <w:t>I know, but I don’t want to be wrong. It’s like going on the air and saying “not love, you war”, you know, something like that.</w:t>
            </w:r>
          </w:p>
          <w:p w:rsidR="00000000" w:rsidRDefault="004F6B8F"/>
          <w:p w:rsidR="00000000" w:rsidRDefault="004F6B8F">
            <w:r>
              <w:t>MUSICIAN:</w:t>
            </w:r>
          </w:p>
          <w:p w:rsidR="00000000" w:rsidRDefault="004F6B8F">
            <w:r>
              <w:t xml:space="preserve">No, faites l’amour is make love. </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WRITING LYRICS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w:t>
            </w:r>
            <w:r>
              <w:t>:28:21</w:t>
            </w:r>
          </w:p>
        </w:tc>
        <w:tc>
          <w:tcPr>
            <w:tcW w:w="4820" w:type="dxa"/>
          </w:tcPr>
          <w:p w:rsidR="00000000" w:rsidRDefault="004F6B8F">
            <w:r>
              <w:t>MUSICIAN:</w:t>
            </w:r>
          </w:p>
          <w:p w:rsidR="00000000" w:rsidRDefault="004F6B8F">
            <w:r>
              <w:t>Well, it’s not every day I get the opportunity to do a press conference.</w:t>
            </w:r>
          </w:p>
          <w:p w:rsidR="00000000" w:rsidRDefault="004F6B8F"/>
          <w:p w:rsidR="00000000" w:rsidRDefault="004F6B8F">
            <w:r>
              <w:t>JOHN LENNON:</w:t>
            </w:r>
          </w:p>
          <w:p w:rsidR="00000000" w:rsidRDefault="004F6B8F">
            <w:r>
              <w:t>Yes. And we brought you here to say nothing</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10:28:28</w:t>
            </w:r>
          </w:p>
        </w:tc>
        <w:tc>
          <w:tcPr>
            <w:tcW w:w="4820" w:type="dxa"/>
          </w:tcPr>
          <w:p w:rsidR="00000000" w:rsidRDefault="004F6B8F">
            <w:r>
              <w:t>JOHN LENNON:</w:t>
            </w:r>
            <w:r>
              <w:br/>
              <w:t>Shall we listen to the tape or shall we just get on? Let’s go do them. Okay, let’s go.  George, are you coming? Come on, gang?</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10:28:40</w:t>
            </w:r>
          </w:p>
        </w:tc>
        <w:tc>
          <w:tcPr>
            <w:tcW w:w="4820" w:type="dxa"/>
          </w:tcPr>
          <w:p w:rsidR="00000000" w:rsidRDefault="004F6B8F">
            <w:r>
              <w:t xml:space="preserve">A typical life in a day of John Lennon. </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 xml:space="preserve">JOHN/YOKO ON PROTEST MARCH </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10:29:45</w:t>
            </w:r>
          </w:p>
        </w:tc>
        <w:tc>
          <w:tcPr>
            <w:tcW w:w="4820" w:type="dxa"/>
          </w:tcPr>
          <w:p w:rsidR="00000000" w:rsidRDefault="004F6B8F">
            <w:r>
              <w:t>JOHN LENNON:</w:t>
            </w:r>
          </w:p>
          <w:p w:rsidR="00000000" w:rsidRDefault="004F6B8F">
            <w:r>
              <w:lastRenderedPageBreak/>
              <w:t>War is I think the most…The thing we should really be talking about is the violence, you know, that go</w:t>
            </w:r>
            <w:r>
              <w:t>es on in this society, not in Vietnam, but just right in England or Northern Ireland which is part of Britain. That’s a far more important subject to talk about than how - where’s your hem-line and did you sleep with somebody when you were 15 or 16? I think that humans always tend to talk about rubbish, and because they don’t really want to face the reality.</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10:30:28</w:t>
            </w:r>
          </w:p>
        </w:tc>
        <w:tc>
          <w:tcPr>
            <w:tcW w:w="4820" w:type="dxa"/>
          </w:tcPr>
          <w:p w:rsidR="00000000" w:rsidRDefault="004F6B8F">
            <w:r>
              <w:t>JOHN LENNON:</w:t>
            </w:r>
          </w:p>
          <w:p w:rsidR="00000000" w:rsidRDefault="004F6B8F">
            <w:r>
              <w:t xml:space="preserve">Come on, I’m doing Eddie Cochran, it doesn’t last long. </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10:30:55</w:t>
            </w:r>
          </w:p>
        </w:tc>
        <w:tc>
          <w:tcPr>
            <w:tcW w:w="4820" w:type="dxa"/>
          </w:tcPr>
          <w:p w:rsidR="00000000" w:rsidRDefault="004F6B8F">
            <w:r>
              <w:t>JOHN LENNON:</w:t>
            </w:r>
          </w:p>
          <w:p w:rsidR="00000000" w:rsidRDefault="004F6B8F">
            <w:r>
              <w:t>What did you stop for?</w:t>
            </w:r>
          </w:p>
          <w:p w:rsidR="00000000" w:rsidRDefault="004F6B8F"/>
          <w:p w:rsidR="00000000" w:rsidRDefault="004F6B8F">
            <w:r>
              <w:t>[unclear response from mic]</w:t>
            </w:r>
          </w:p>
          <w:p w:rsidR="00000000" w:rsidRDefault="004F6B8F"/>
          <w:p w:rsidR="00000000" w:rsidRDefault="004F6B8F">
            <w:r>
              <w:t>JOHN LENNON:</w:t>
            </w:r>
          </w:p>
          <w:p w:rsidR="00000000" w:rsidRDefault="004F6B8F">
            <w:r>
              <w:t>Eddie Veale? Get him up.</w:t>
            </w:r>
          </w:p>
          <w:p w:rsidR="00000000" w:rsidRDefault="004F6B8F"/>
          <w:p w:rsidR="00000000" w:rsidRDefault="004F6B8F">
            <w:r>
              <w:t>MUSICIAN:</w:t>
            </w:r>
          </w:p>
          <w:p w:rsidR="00000000" w:rsidRDefault="004F6B8F">
            <w:r>
              <w:t>Pissed again.</w:t>
            </w:r>
          </w:p>
          <w:p w:rsidR="00000000" w:rsidRDefault="004F6B8F"/>
          <w:p w:rsidR="00000000" w:rsidRDefault="004F6B8F">
            <w:r>
              <w:t>JOHN LENNON:</w:t>
            </w:r>
          </w:p>
          <w:p w:rsidR="00000000" w:rsidRDefault="004F6B8F">
            <w:r>
              <w:t>Or we’ll have veal fucking stroganoff. Is it veal stroganoff?</w:t>
            </w:r>
          </w:p>
          <w:p w:rsidR="00000000" w:rsidRDefault="004F6B8F"/>
          <w:p w:rsidR="00000000" w:rsidRDefault="004F6B8F">
            <w:r>
              <w:t>[unclear response from mic]</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10:31:16</w:t>
            </w:r>
          </w:p>
        </w:tc>
        <w:tc>
          <w:tcPr>
            <w:tcW w:w="4820" w:type="dxa"/>
          </w:tcPr>
          <w:p w:rsidR="00000000" w:rsidRDefault="004F6B8F">
            <w:r>
              <w:t>JOHN LENNON:</w:t>
            </w:r>
          </w:p>
          <w:p w:rsidR="00000000" w:rsidRDefault="004F6B8F">
            <w:r>
              <w:t xml:space="preserve">I always whisper to them. </w:t>
            </w:r>
          </w:p>
          <w:p w:rsidR="00000000" w:rsidRDefault="004F6B8F"/>
          <w:p w:rsidR="00000000" w:rsidRDefault="004F6B8F">
            <w:r>
              <w:t>MUSICIAN:</w:t>
            </w:r>
          </w:p>
          <w:p w:rsidR="00000000" w:rsidRDefault="004F6B8F">
            <w:r>
              <w:t>John, don’t - don’t sing it the Eddie Cochran way, yet.</w:t>
            </w:r>
          </w:p>
          <w:p w:rsidR="00000000" w:rsidRDefault="004F6B8F"/>
          <w:p w:rsidR="00000000" w:rsidRDefault="004F6B8F">
            <w:r>
              <w:t>JOHN LENNON:</w:t>
            </w:r>
          </w:p>
          <w:p w:rsidR="00000000" w:rsidRDefault="004F6B8F">
            <w:r>
              <w:t>Okay, okay.</w:t>
            </w:r>
          </w:p>
          <w:p w:rsidR="00000000" w:rsidRDefault="004F6B8F"/>
          <w:p w:rsidR="00000000" w:rsidRDefault="004F6B8F">
            <w:r>
              <w:t>MUSICIAN:</w:t>
            </w:r>
          </w:p>
          <w:p w:rsidR="00000000" w:rsidRDefault="004F6B8F">
            <w:r>
              <w:t>Just sing.</w:t>
            </w:r>
          </w:p>
          <w:p w:rsidR="00000000" w:rsidRDefault="004F6B8F"/>
          <w:p w:rsidR="00000000" w:rsidRDefault="004F6B8F">
            <w:r>
              <w:lastRenderedPageBreak/>
              <w:t>JOHN LENNON:</w:t>
            </w:r>
          </w:p>
          <w:p w:rsidR="00000000" w:rsidRDefault="004F6B8F">
            <w:r>
              <w:t>Okay.</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10:34:38</w:t>
            </w:r>
          </w:p>
        </w:tc>
        <w:tc>
          <w:tcPr>
            <w:tcW w:w="4820" w:type="dxa"/>
          </w:tcPr>
          <w:p w:rsidR="00000000" w:rsidRDefault="004B300E">
            <w:r>
              <w:t>GEORGE HARRISON:</w:t>
            </w:r>
          </w:p>
          <w:p w:rsidR="00000000" w:rsidRDefault="004F6B8F">
            <w:r>
              <w:t>It won’t sound the same as… because the other night I was play</w:t>
            </w:r>
            <w:r>
              <w:t>ing on the slide.</w:t>
            </w:r>
          </w:p>
          <w:p w:rsidR="00000000" w:rsidRDefault="004F6B8F"/>
          <w:p w:rsidR="00000000" w:rsidRDefault="004F6B8F">
            <w:r>
              <w:t>YOKO ONO:</w:t>
            </w:r>
          </w:p>
          <w:p w:rsidR="00000000" w:rsidRDefault="004F6B8F">
            <w:r>
              <w:t>That one… that one is…</w:t>
            </w:r>
          </w:p>
          <w:p w:rsidR="00000000" w:rsidRDefault="004F6B8F"/>
          <w:p w:rsidR="00000000" w:rsidRDefault="004F6B8F">
            <w:r>
              <w:t>[plays guitar]</w:t>
            </w:r>
          </w:p>
          <w:p w:rsidR="00000000" w:rsidRDefault="004F6B8F"/>
          <w:p w:rsidR="00000000" w:rsidRDefault="004F6B8F">
            <w:r>
              <w:t>JOHN LENNON:</w:t>
            </w:r>
          </w:p>
          <w:p w:rsidR="00000000" w:rsidRDefault="004F6B8F">
            <w:r>
              <w:t>I don’t… the tin one will probably sound…</w:t>
            </w:r>
          </w:p>
          <w:p w:rsidR="00000000" w:rsidRDefault="004F6B8F"/>
          <w:p w:rsidR="00000000" w:rsidRDefault="004B300E">
            <w:r>
              <w:t>GEORGE HARRISON:</w:t>
            </w:r>
          </w:p>
          <w:p w:rsidR="00000000" w:rsidRDefault="004F6B8F">
            <w:r>
              <w:t xml:space="preserve">It may be too like jangly. </w:t>
            </w:r>
          </w:p>
          <w:p w:rsidR="00000000" w:rsidRDefault="004F6B8F"/>
          <w:p w:rsidR="00000000" w:rsidRDefault="004F6B8F">
            <w:r>
              <w:t>YOKO ONO:</w:t>
            </w:r>
          </w:p>
          <w:p w:rsidR="00000000" w:rsidRDefault="004F6B8F">
            <w:r>
              <w:t>Yeah.</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10:34:51</w:t>
            </w:r>
          </w:p>
        </w:tc>
        <w:tc>
          <w:tcPr>
            <w:tcW w:w="4820" w:type="dxa"/>
          </w:tcPr>
          <w:p w:rsidR="00000000" w:rsidRDefault="004F6B8F">
            <w:r>
              <w:t>JOHN LENNON:</w:t>
            </w:r>
          </w:p>
          <w:p w:rsidR="00000000" w:rsidRDefault="004F6B8F">
            <w:r>
              <w:t xml:space="preserve">So what do you think we should do then, artistic representative? </w:t>
            </w:r>
          </w:p>
          <w:p w:rsidR="00000000" w:rsidRDefault="004F6B8F"/>
          <w:p w:rsidR="00000000" w:rsidRDefault="004F6B8F">
            <w:r>
              <w:t>MUSICIAN:</w:t>
            </w:r>
          </w:p>
          <w:p w:rsidR="00000000" w:rsidRDefault="004F6B8F">
            <w:r>
              <w:t xml:space="preserve">Just the four of you. </w:t>
            </w:r>
          </w:p>
          <w:p w:rsidR="00000000" w:rsidRDefault="004F6B8F"/>
          <w:p w:rsidR="00000000" w:rsidRDefault="004F6B8F">
            <w:r>
              <w:t>JOHN LENNON:</w:t>
            </w:r>
          </w:p>
          <w:p w:rsidR="00000000" w:rsidRDefault="004F6B8F">
            <w:r>
              <w:t xml:space="preserve">Who’s that? </w:t>
            </w:r>
          </w:p>
          <w:p w:rsidR="00000000" w:rsidRDefault="004F6B8F"/>
          <w:p w:rsidR="00000000" w:rsidRDefault="004F6B8F">
            <w:r>
              <w:t>MUSICIAN:</w:t>
            </w:r>
          </w:p>
          <w:p w:rsidR="00000000" w:rsidRDefault="004F6B8F">
            <w:r>
              <w:t>Where’s Alan and…</w:t>
            </w:r>
          </w:p>
          <w:p w:rsidR="00000000" w:rsidRDefault="004F6B8F"/>
          <w:p w:rsidR="00000000" w:rsidRDefault="004F6B8F">
            <w:r>
              <w:t>JOHN LENNON:</w:t>
            </w:r>
          </w:p>
          <w:p w:rsidR="00000000" w:rsidRDefault="004F6B8F">
            <w:r>
              <w:t>Shall we have drums then?</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10:35:03</w:t>
            </w:r>
          </w:p>
        </w:tc>
        <w:tc>
          <w:tcPr>
            <w:tcW w:w="4820" w:type="dxa"/>
          </w:tcPr>
          <w:p w:rsidR="00000000" w:rsidRDefault="004F6B8F">
            <w:r>
              <w:t>MUSICIAN:</w:t>
            </w:r>
          </w:p>
          <w:p w:rsidR="00000000" w:rsidRDefault="004F6B8F">
            <w:r>
              <w:t>You can try. It’s just getting…</w:t>
            </w:r>
          </w:p>
          <w:p w:rsidR="00000000" w:rsidRDefault="004F6B8F"/>
          <w:p w:rsidR="00000000" w:rsidRDefault="004F6B8F">
            <w:r>
              <w:t>JOHN LENNON:</w:t>
            </w:r>
          </w:p>
          <w:p w:rsidR="00000000" w:rsidRDefault="004F6B8F">
            <w:r>
              <w:t>Yeah, it’s getting something different on the</w:t>
            </w:r>
            <w:r>
              <w:t>m .</w:t>
            </w:r>
          </w:p>
          <w:p w:rsidR="00000000" w:rsidRDefault="004F6B8F"/>
          <w:p w:rsidR="00000000" w:rsidRDefault="004F6B8F">
            <w:r>
              <w:t>MUSICIAN:</w:t>
            </w:r>
          </w:p>
          <w:p w:rsidR="00000000" w:rsidRDefault="004F6B8F">
            <w:r>
              <w:t>It’s getting a bit the same.</w:t>
            </w:r>
          </w:p>
          <w:p w:rsidR="00000000" w:rsidRDefault="004F6B8F"/>
          <w:p w:rsidR="00000000" w:rsidRDefault="004F6B8F">
            <w:r>
              <w:t>YOKO ONO:</w:t>
            </w:r>
          </w:p>
          <w:p w:rsidR="00000000" w:rsidRDefault="004F6B8F">
            <w:r>
              <w:t>It’s all the same.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10:35:09</w:t>
            </w:r>
          </w:p>
        </w:tc>
        <w:tc>
          <w:tcPr>
            <w:tcW w:w="4820" w:type="dxa"/>
          </w:tcPr>
          <w:p w:rsidR="00000000" w:rsidRDefault="004F6B8F">
            <w:r>
              <w:t>MUSICIAN:</w:t>
            </w:r>
          </w:p>
          <w:p w:rsidR="00000000" w:rsidRDefault="004F6B8F">
            <w:r>
              <w:t>It sounds to me like one of the ones where you would have had those guitarists playing the room if you wanted like…</w:t>
            </w:r>
          </w:p>
          <w:p w:rsidR="00000000" w:rsidRDefault="004F6B8F"/>
          <w:p w:rsidR="00000000" w:rsidRDefault="004F6B8F">
            <w:r>
              <w:t>JOHN LENNON:</w:t>
            </w:r>
          </w:p>
          <w:p w:rsidR="00000000" w:rsidRDefault="004F6B8F">
            <w:r>
              <w:t xml:space="preserve">Yeah, well, one will do. </w:t>
            </w:r>
          </w:p>
          <w:p w:rsidR="00000000" w:rsidRDefault="004F6B8F"/>
          <w:p w:rsidR="00000000" w:rsidRDefault="004F6B8F">
            <w:r>
              <w:t>YOKO ONO:</w:t>
            </w:r>
          </w:p>
          <w:p w:rsidR="00000000" w:rsidRDefault="004F6B8F">
            <w:r>
              <w:t>Just another piano.</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10:35:22</w:t>
            </w:r>
          </w:p>
        </w:tc>
        <w:tc>
          <w:tcPr>
            <w:tcW w:w="4820" w:type="dxa"/>
          </w:tcPr>
          <w:p w:rsidR="00000000" w:rsidRDefault="004F6B8F">
            <w:r>
              <w:t>JOHN LENNON:</w:t>
            </w:r>
          </w:p>
          <w:p w:rsidR="00000000" w:rsidRDefault="004F6B8F">
            <w:r>
              <w:t>I’ll be playing piano, maybe do the organ thing that we were trying to do last night.</w:t>
            </w:r>
          </w:p>
          <w:p w:rsidR="00000000" w:rsidRDefault="004F6B8F"/>
          <w:p w:rsidR="00000000" w:rsidRDefault="004F6B8F">
            <w:r>
              <w:t>MUSICIAN:</w:t>
            </w:r>
          </w:p>
          <w:p w:rsidR="00000000" w:rsidRDefault="004F6B8F">
            <w:r>
              <w:t>Yeah, that’s good.</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10:36:01</w:t>
            </w:r>
          </w:p>
        </w:tc>
        <w:tc>
          <w:tcPr>
            <w:tcW w:w="4820" w:type="dxa"/>
          </w:tcPr>
          <w:p w:rsidR="00000000" w:rsidRDefault="004F6B8F">
            <w:r>
              <w:t>JOHN LENNON:</w:t>
            </w:r>
          </w:p>
          <w:p w:rsidR="00000000" w:rsidRDefault="004F6B8F">
            <w:r>
              <w:t>Well, I don’t know who made the golden ru</w:t>
            </w:r>
            <w:r>
              <w:t>le, that sex and love have to go together. Because I’ve enjoyed love without sex and sex without love, and they quite often come together, but just - very good - but quite often they don’t.</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10:36:19</w:t>
            </w:r>
          </w:p>
        </w:tc>
        <w:tc>
          <w:tcPr>
            <w:tcW w:w="4820" w:type="dxa"/>
          </w:tcPr>
          <w:p w:rsidR="00000000" w:rsidRDefault="004F6B8F">
            <w:r>
              <w:t>YOKO ONO:</w:t>
            </w:r>
          </w:p>
          <w:p w:rsidR="00000000" w:rsidRDefault="004F6B8F">
            <w:r>
              <w:t>So what is love then? I really think that love is something to do with relaxation, you know. When you’re guarded with somebody, you know, then you’re not relaxed. And when you’re guarded with somebody you can’t love that person, you know. Love is when you understand it so well that you relax quite a</w:t>
            </w:r>
            <w:r>
              <w:t xml:space="preserve"> lot, you know. And we have that kind of relaxation between us a lot.</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10:37:18</w:t>
            </w:r>
          </w:p>
        </w:tc>
        <w:tc>
          <w:tcPr>
            <w:tcW w:w="4820" w:type="dxa"/>
          </w:tcPr>
          <w:p w:rsidR="00000000" w:rsidRDefault="004F6B8F">
            <w:r>
              <w:t>JOHN LENNON:</w:t>
            </w:r>
          </w:p>
          <w:p w:rsidR="00000000" w:rsidRDefault="004F6B8F">
            <w:r>
              <w:t>Oh, fucking hell, what’s that, Nick? Don’t start changing fucking reels in the middle of a take.</w:t>
            </w:r>
          </w:p>
          <w:p w:rsidR="00000000" w:rsidRDefault="004F6B8F"/>
          <w:p w:rsidR="00000000" w:rsidRDefault="004F6B8F">
            <w:r>
              <w:t>MUSICIAN:</w:t>
            </w:r>
          </w:p>
          <w:p w:rsidR="00000000" w:rsidRDefault="004F6B8F">
            <w:r>
              <w:t>Here we go. One, two, three, four.</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10:40:15</w:t>
            </w:r>
          </w:p>
        </w:tc>
        <w:tc>
          <w:tcPr>
            <w:tcW w:w="4820" w:type="dxa"/>
          </w:tcPr>
          <w:p w:rsidR="00000000" w:rsidRDefault="004F6B8F">
            <w:r>
              <w:t>JOHN LENNON:</w:t>
            </w:r>
          </w:p>
          <w:p w:rsidR="00000000" w:rsidRDefault="004F6B8F">
            <w:r>
              <w:t>I think we shouldn’t ring off - ring off when George does his …[plays piano]…</w:t>
            </w:r>
          </w:p>
          <w:p w:rsidR="00000000" w:rsidRDefault="004F6B8F"/>
          <w:p w:rsidR="00000000" w:rsidRDefault="004F6B8F">
            <w:r>
              <w:t>[mic]</w:t>
            </w:r>
          </w:p>
          <w:p w:rsidR="00000000" w:rsidRDefault="004F6B8F">
            <w:r>
              <w:t>Stop the bass.</w:t>
            </w:r>
          </w:p>
          <w:p w:rsidR="00000000" w:rsidRDefault="004F6B8F"/>
          <w:p w:rsidR="00000000" w:rsidRDefault="004F6B8F">
            <w:r>
              <w:t>JOHN LENNON:</w:t>
            </w:r>
          </w:p>
          <w:p w:rsidR="00000000" w:rsidRDefault="004F6B8F">
            <w:r>
              <w:t>Yeah, so we’ll ring off then. We’ll go…</w:t>
            </w:r>
          </w:p>
          <w:p w:rsidR="00000000" w:rsidRDefault="004F6B8F"/>
          <w:p w:rsidR="00000000" w:rsidRDefault="004F6B8F">
            <w:r>
              <w:t>MUSICIAN:</w:t>
            </w:r>
          </w:p>
          <w:p w:rsidR="00000000" w:rsidRDefault="004F6B8F">
            <w:r>
              <w:t>Ring off?</w:t>
            </w:r>
          </w:p>
          <w:p w:rsidR="00000000" w:rsidRDefault="004F6B8F"/>
          <w:p w:rsidR="00000000" w:rsidRDefault="004F6B8F">
            <w:r>
              <w:t>JOHN LENNON:</w:t>
            </w:r>
          </w:p>
          <w:p w:rsidR="00000000" w:rsidRDefault="004F6B8F">
            <w:r>
              <w:t>Ring off. [plays</w:t>
            </w:r>
            <w:r>
              <w:t xml:space="preserve"> piano]</w:t>
            </w:r>
          </w:p>
          <w:p w:rsidR="00000000" w:rsidRDefault="004F6B8F">
            <w:r>
              <w:t xml:space="preserve"> </w:t>
            </w:r>
          </w:p>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10:40:47</w:t>
            </w:r>
          </w:p>
        </w:tc>
        <w:tc>
          <w:tcPr>
            <w:tcW w:w="4820" w:type="dxa"/>
          </w:tcPr>
          <w:p w:rsidR="00000000" w:rsidRDefault="004F6B8F">
            <w:r>
              <w:t>INTERVIEWER:</w:t>
            </w:r>
          </w:p>
          <w:p w:rsidR="00000000" w:rsidRDefault="004F6B8F">
            <w:r>
              <w:t>Do you ever see much of the Beatles these days?</w:t>
            </w:r>
          </w:p>
          <w:p w:rsidR="00000000" w:rsidRDefault="004F6B8F"/>
          <w:p w:rsidR="00000000" w:rsidRDefault="004F6B8F">
            <w:r>
              <w:t>JOHN LENNON:</w:t>
            </w:r>
          </w:p>
          <w:p w:rsidR="00000000" w:rsidRDefault="004F6B8F">
            <w:r>
              <w:t xml:space="preserve">The Beatles? No. I did see Beat Led though… He’s doing quite well in Sweden I believe. Number 5. Number 5, that’s it. Yeah I heard that too. </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10:41:02</w:t>
            </w:r>
          </w:p>
        </w:tc>
        <w:tc>
          <w:tcPr>
            <w:tcW w:w="4820" w:type="dxa"/>
          </w:tcPr>
          <w:p w:rsidR="00000000" w:rsidRDefault="004B300E">
            <w:r>
              <w:t>GEORGE HARRISON:</w:t>
            </w:r>
          </w:p>
          <w:p w:rsidR="00000000" w:rsidRDefault="004F6B8F">
            <w:r>
              <w:t>Is that a fresh pot of tea?</w:t>
            </w:r>
          </w:p>
          <w:p w:rsidR="00000000" w:rsidRDefault="004F6B8F"/>
          <w:p w:rsidR="00000000" w:rsidRDefault="004F6B8F">
            <w:r>
              <w:t>YOKO ONO:</w:t>
            </w:r>
          </w:p>
          <w:p w:rsidR="00000000" w:rsidRDefault="004F6B8F">
            <w:r>
              <w:t>Yes.</w:t>
            </w:r>
          </w:p>
          <w:p w:rsidR="00000000" w:rsidRDefault="004F6B8F"/>
          <w:p w:rsidR="00000000" w:rsidRDefault="004F6B8F">
            <w:r>
              <w:t>JOHN LENNON:</w:t>
            </w:r>
          </w:p>
          <w:p w:rsidR="00000000" w:rsidRDefault="004F6B8F">
            <w:r>
              <w:t>Fairly fresh. This is actually a Beatle wife fixing the tea for one of the Fab Four. Ex-Beatles.</w:t>
            </w:r>
          </w:p>
          <w:p w:rsidR="00000000" w:rsidRDefault="004F6B8F"/>
          <w:p w:rsidR="00000000" w:rsidRDefault="004B300E">
            <w:r>
              <w:t>GEORGE HARRISON:</w:t>
            </w:r>
            <w:r w:rsidR="004F6B8F">
              <w:br/>
              <w:t>Fab Three.</w:t>
            </w:r>
          </w:p>
          <w:p w:rsidR="00000000" w:rsidRDefault="004F6B8F"/>
          <w:p w:rsidR="00000000" w:rsidRDefault="004F6B8F">
            <w:r>
              <w:t>JOHN LENNON:</w:t>
            </w:r>
          </w:p>
          <w:p w:rsidR="00000000" w:rsidRDefault="004F6B8F">
            <w:r>
              <w:t>Fab Three. Yeah.</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10:41:17</w:t>
            </w:r>
          </w:p>
        </w:tc>
        <w:tc>
          <w:tcPr>
            <w:tcW w:w="4820" w:type="dxa"/>
          </w:tcPr>
          <w:p w:rsidR="00000000" w:rsidRDefault="004F6B8F">
            <w:r>
              <w:t>YOKO ONO:</w:t>
            </w:r>
          </w:p>
          <w:p w:rsidR="00000000" w:rsidRDefault="004F6B8F">
            <w:r>
              <w:t xml:space="preserve">And I have my wife here. </w:t>
            </w:r>
          </w:p>
          <w:p w:rsidR="00000000" w:rsidRDefault="004F6B8F"/>
          <w:p w:rsidR="00000000" w:rsidRDefault="004F6B8F">
            <w:r>
              <w:t>JOHN LENNON:</w:t>
            </w:r>
            <w:r>
              <w:br/>
              <w:t>Beatle Leds are doing very well in Sweden.</w:t>
            </w:r>
          </w:p>
          <w:p w:rsidR="00000000" w:rsidRDefault="004F6B8F"/>
          <w:p w:rsidR="00000000" w:rsidRDefault="004F6B8F">
            <w:r>
              <w:t>YOKO ONO:</w:t>
            </w:r>
          </w:p>
          <w:p w:rsidR="00000000" w:rsidRDefault="004F6B8F">
            <w:r>
              <w:lastRenderedPageBreak/>
              <w:t>This is my wife.</w:t>
            </w:r>
          </w:p>
          <w:p w:rsidR="00000000" w:rsidRDefault="004F6B8F"/>
          <w:p w:rsidR="00000000" w:rsidRDefault="004F6B8F">
            <w:r>
              <w:t>JOHN LENNON:</w:t>
            </w:r>
          </w:p>
          <w:p w:rsidR="00000000" w:rsidRDefault="004F6B8F">
            <w:r>
              <w:t>Yeah, I’m Beatle wife number 3.</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10:41:23</w:t>
            </w:r>
          </w:p>
        </w:tc>
        <w:tc>
          <w:tcPr>
            <w:tcW w:w="4820" w:type="dxa"/>
          </w:tcPr>
          <w:p w:rsidR="00000000" w:rsidRDefault="004B300E">
            <w:r>
              <w:t>GEORGE HARRISON:</w:t>
            </w:r>
          </w:p>
          <w:p w:rsidR="00000000" w:rsidRDefault="004F6B8F">
            <w:r>
              <w:t>See, Beatle Phil making a pig of himself.</w:t>
            </w:r>
          </w:p>
          <w:p w:rsidR="00000000" w:rsidRDefault="004F6B8F"/>
          <w:p w:rsidR="00000000" w:rsidRDefault="004F6B8F">
            <w:r>
              <w:t>JOHN LENNON:</w:t>
            </w:r>
          </w:p>
          <w:p w:rsidR="00000000" w:rsidRDefault="004F6B8F">
            <w:r>
              <w:t>He likes his - whatever it’s called.</w:t>
            </w:r>
          </w:p>
          <w:p w:rsidR="00000000" w:rsidRDefault="004F6B8F"/>
          <w:p w:rsidR="00000000" w:rsidRDefault="004F6B8F">
            <w:r>
              <w:t>YOKO ONO:</w:t>
            </w:r>
          </w:p>
          <w:p w:rsidR="00000000" w:rsidRDefault="004F6B8F">
            <w:r>
              <w:t xml:space="preserve">So I see you like chemical stuff, George. </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10:41:32</w:t>
            </w:r>
          </w:p>
        </w:tc>
        <w:tc>
          <w:tcPr>
            <w:tcW w:w="4820" w:type="dxa"/>
          </w:tcPr>
          <w:p w:rsidR="00000000" w:rsidRDefault="004F6B8F">
            <w:r>
              <w:t>JOHN LENNON:</w:t>
            </w:r>
          </w:p>
          <w:p w:rsidR="00000000" w:rsidRDefault="004F6B8F">
            <w:r>
              <w:t>Sugar.</w:t>
            </w:r>
          </w:p>
          <w:p w:rsidR="00000000" w:rsidRDefault="004F6B8F"/>
          <w:p w:rsidR="00000000" w:rsidRDefault="004F6B8F">
            <w:r>
              <w:t>YOKO ONO:</w:t>
            </w:r>
            <w:r>
              <w:br/>
              <w:t>What is it then?</w:t>
            </w:r>
          </w:p>
          <w:p w:rsidR="00000000" w:rsidRDefault="004F6B8F"/>
          <w:p w:rsidR="00000000" w:rsidRDefault="004F6B8F">
            <w:r>
              <w:t>JOHN LENNON:</w:t>
            </w:r>
          </w:p>
          <w:p w:rsidR="00000000" w:rsidRDefault="004F6B8F">
            <w:r>
              <w:t>It’s pure sugar from the mouth of Mr Tate himself. He used to live at Liverpool.</w:t>
            </w:r>
          </w:p>
          <w:p w:rsidR="00000000" w:rsidRDefault="004F6B8F"/>
          <w:p w:rsidR="00000000" w:rsidRDefault="004F6B8F">
            <w:r>
              <w:t>YOKO ONO:</w:t>
            </w:r>
            <w:r>
              <w:br/>
              <w:t xml:space="preserve">Chemical product… </w:t>
            </w:r>
          </w:p>
          <w:p w:rsidR="00000000" w:rsidRDefault="004F6B8F"/>
          <w:p w:rsidR="00000000" w:rsidRDefault="004F6B8F">
            <w:r>
              <w:t>JOHN LENNON:</w:t>
            </w:r>
          </w:p>
          <w:p w:rsidR="00000000" w:rsidRDefault="004F6B8F">
            <w:r>
              <w:t>What’s that?</w:t>
            </w:r>
          </w:p>
          <w:p w:rsidR="00000000" w:rsidRDefault="004F6B8F"/>
          <w:p w:rsidR="00000000" w:rsidRDefault="004F6B8F">
            <w:r>
              <w:t>Y</w:t>
            </w:r>
            <w:r>
              <w:t>OKO ONO:</w:t>
            </w:r>
          </w:p>
          <w:p w:rsidR="00000000" w:rsidRDefault="004F6B8F">
            <w:r>
              <w:t>Tea. Would you like something else?</w:t>
            </w:r>
          </w:p>
          <w:p w:rsidR="00000000" w:rsidRDefault="004F6B8F"/>
          <w:p w:rsidR="00000000" w:rsidRDefault="004F6B8F">
            <w:r>
              <w:t>MUSICIAN:</w:t>
            </w:r>
          </w:p>
          <w:p w:rsidR="00000000" w:rsidRDefault="004F6B8F">
            <w:r>
              <w:t>No.</w:t>
            </w:r>
          </w:p>
          <w:p w:rsidR="00000000" w:rsidRDefault="004F6B8F"/>
          <w:p w:rsidR="00000000" w:rsidRDefault="004B300E">
            <w:r>
              <w:t>GEORGE HARRISON:</w:t>
            </w:r>
          </w:p>
          <w:p w:rsidR="00000000" w:rsidRDefault="004F6B8F">
            <w:r>
              <w:t>It’s just like the old days.</w:t>
            </w:r>
          </w:p>
          <w:p w:rsidR="00000000" w:rsidRDefault="004F6B8F"/>
          <w:p w:rsidR="00000000" w:rsidRDefault="004F6B8F">
            <w:r>
              <w:t>JOHN LENNON:</w:t>
            </w:r>
          </w:p>
          <w:p w:rsidR="00000000" w:rsidRDefault="004F6B8F">
            <w:r>
              <w:t>Yes.</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10:43:00</w:t>
            </w:r>
          </w:p>
        </w:tc>
        <w:tc>
          <w:tcPr>
            <w:tcW w:w="4820" w:type="dxa"/>
          </w:tcPr>
          <w:p w:rsidR="00000000" w:rsidRDefault="004F6B8F">
            <w:r>
              <w:t>JOHN LENNON:</w:t>
            </w:r>
          </w:p>
          <w:p w:rsidR="00000000" w:rsidRDefault="004F6B8F">
            <w:r>
              <w:t>Yeah. That’s a nasty one. You can…</w:t>
            </w:r>
          </w:p>
          <w:p w:rsidR="00000000" w:rsidRDefault="004F6B8F"/>
          <w:p w:rsidR="00000000" w:rsidRDefault="004F6B8F">
            <w:r>
              <w:t>MUSICIAN:</w:t>
            </w:r>
          </w:p>
          <w:p w:rsidR="00000000" w:rsidRDefault="004F6B8F">
            <w:r>
              <w:t>That’s…</w:t>
            </w:r>
          </w:p>
          <w:p w:rsidR="00000000" w:rsidRDefault="004F6B8F"/>
          <w:p w:rsidR="00000000" w:rsidRDefault="004F6B8F">
            <w:r>
              <w:lastRenderedPageBreak/>
              <w:t>JOHN LENNON:</w:t>
            </w:r>
          </w:p>
          <w:p w:rsidR="00000000" w:rsidRDefault="004F6B8F">
            <w:r>
              <w:t>…rise gentlemen.</w:t>
            </w:r>
          </w:p>
          <w:p w:rsidR="00000000" w:rsidRDefault="004F6B8F"/>
          <w:p w:rsidR="00000000" w:rsidRDefault="004F6B8F">
            <w:r>
              <w:t>MUSICIAN:</w:t>
            </w:r>
          </w:p>
          <w:p w:rsidR="00000000" w:rsidRDefault="004F6B8F">
            <w:r>
              <w:t>Alright, Philip?</w:t>
            </w:r>
          </w:p>
          <w:p w:rsidR="00000000" w:rsidRDefault="004F6B8F"/>
          <w:p w:rsidR="00000000" w:rsidRDefault="004F6B8F">
            <w:r>
              <w:t>JOHN LENNON:</w:t>
            </w:r>
          </w:p>
          <w:p w:rsidR="00000000" w:rsidRDefault="004F6B8F">
            <w:r>
              <w:t>Hello Phil.</w:t>
            </w:r>
          </w:p>
          <w:p w:rsidR="00000000" w:rsidRDefault="004F6B8F"/>
          <w:p w:rsidR="00000000" w:rsidRDefault="004F6B8F">
            <w:r>
              <w:t>PHIL:</w:t>
            </w:r>
          </w:p>
          <w:p w:rsidR="00000000" w:rsidRDefault="004F6B8F">
            <w:r>
              <w:t>Hello John.</w:t>
            </w:r>
          </w:p>
          <w:p w:rsidR="00000000" w:rsidRDefault="004F6B8F"/>
          <w:p w:rsidR="00000000" w:rsidRDefault="004F6B8F">
            <w:r>
              <w:t>JOHN LENNON:</w:t>
            </w:r>
          </w:p>
          <w:p w:rsidR="00000000" w:rsidRDefault="004F6B8F">
            <w:r>
              <w:t>Welcome to Hollywood.</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10:43:39</w:t>
            </w:r>
          </w:p>
        </w:tc>
        <w:tc>
          <w:tcPr>
            <w:tcW w:w="4820" w:type="dxa"/>
          </w:tcPr>
          <w:p w:rsidR="00000000" w:rsidRDefault="004F6B8F">
            <w:r>
              <w:t>JOHN LENNON:</w:t>
            </w:r>
          </w:p>
          <w:p w:rsidR="00000000" w:rsidRDefault="004F6B8F">
            <w:r>
              <w:t>That’s - that’s vaguely how it is.</w:t>
            </w:r>
          </w:p>
          <w:p w:rsidR="00000000" w:rsidRDefault="004F6B8F"/>
          <w:p w:rsidR="00000000" w:rsidRDefault="004F6B8F">
            <w:r>
              <w:t>MUSICIAN:</w:t>
            </w:r>
          </w:p>
          <w:p w:rsidR="00000000" w:rsidRDefault="004F6B8F">
            <w:r>
              <w:t>We’ll get out the electric.</w:t>
            </w:r>
          </w:p>
          <w:p w:rsidR="00000000" w:rsidRDefault="004F6B8F"/>
          <w:p w:rsidR="00000000" w:rsidRDefault="004F6B8F">
            <w:r>
              <w:t>JOHN LENNON:</w:t>
            </w:r>
          </w:p>
          <w:p w:rsidR="00000000" w:rsidRDefault="004F6B8F">
            <w:r>
              <w:t xml:space="preserve">Yeah, let’s get on </w:t>
            </w:r>
            <w:r>
              <w:t>the electric piano and…</w:t>
            </w:r>
          </w:p>
          <w:p w:rsidR="00000000" w:rsidRDefault="004F6B8F"/>
          <w:p w:rsidR="00000000" w:rsidRDefault="004F6B8F">
            <w:r>
              <w:t>MUSICIAN:</w:t>
            </w:r>
          </w:p>
          <w:p w:rsidR="00000000" w:rsidRDefault="004F6B8F">
            <w:r>
              <w:t>He’s bringing another one in</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10:43:45</w:t>
            </w:r>
          </w:p>
        </w:tc>
        <w:tc>
          <w:tcPr>
            <w:tcW w:w="4820" w:type="dxa"/>
          </w:tcPr>
          <w:p w:rsidR="00000000" w:rsidRDefault="004F6B8F">
            <w:r>
              <w:t>JOHN LENNON:</w:t>
            </w:r>
            <w:r>
              <w:br/>
              <w:t>Which one, the Fender? Well, I’d like electric piano sound. I really like</w:t>
            </w:r>
            <w:r>
              <w:t xml:space="preserve"> the thrill is gone or something sound, you know.</w:t>
            </w:r>
          </w:p>
          <w:p w:rsidR="00000000" w:rsidRDefault="004F6B8F"/>
          <w:p w:rsidR="00000000" w:rsidRDefault="004F6B8F">
            <w:r>
              <w:t>MUSICIAN:</w:t>
            </w:r>
          </w:p>
          <w:p w:rsidR="00000000" w:rsidRDefault="004F6B8F">
            <w:r>
              <w:t>Yeah.</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10:44:17</w:t>
            </w:r>
          </w:p>
        </w:tc>
        <w:tc>
          <w:tcPr>
            <w:tcW w:w="4820" w:type="dxa"/>
          </w:tcPr>
          <w:p w:rsidR="00000000" w:rsidRDefault="004F6B8F">
            <w:r>
              <w:t>JOHN LENNON:</w:t>
            </w:r>
          </w:p>
          <w:p w:rsidR="00000000" w:rsidRDefault="004F6B8F">
            <w:r>
              <w:t xml:space="preserve">Yeah, when it gets to the D bit let’s try and change the rhythm slightly. I always sort of envisioned sort of some kind of - a bit reggae. I don’t know what it is, you know, but something that… </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10:44:41</w:t>
            </w:r>
          </w:p>
        </w:tc>
        <w:tc>
          <w:tcPr>
            <w:tcW w:w="4820" w:type="dxa"/>
          </w:tcPr>
          <w:p w:rsidR="00000000" w:rsidRDefault="004F6B8F">
            <w:r>
              <w:t>JO</w:t>
            </w:r>
            <w:r>
              <w:t>HN LENNON:</w:t>
            </w:r>
          </w:p>
          <w:p w:rsidR="00000000" w:rsidRDefault="004F6B8F">
            <w:r>
              <w:t xml:space="preserve">You know, something a bit more jumpy there. I </w:t>
            </w:r>
            <w:r>
              <w:lastRenderedPageBreak/>
              <w:t>don’t know whether it’s just a feeling or an actual change.</w:t>
            </w:r>
          </w:p>
          <w:p w:rsidR="00000000" w:rsidRDefault="004F6B8F"/>
          <w:p w:rsidR="00000000" w:rsidRDefault="004F6B8F">
            <w:r>
              <w:t>MUSICIAN:</w:t>
            </w:r>
          </w:p>
          <w:p w:rsidR="00000000" w:rsidRDefault="004F6B8F">
            <w:r>
              <w:t>John.</w:t>
            </w:r>
          </w:p>
          <w:p w:rsidR="00000000" w:rsidRDefault="004F6B8F"/>
          <w:p w:rsidR="00000000" w:rsidRDefault="004F6B8F">
            <w:r>
              <w:t>JOHN LENNON:</w:t>
            </w:r>
          </w:p>
          <w:p w:rsidR="00000000" w:rsidRDefault="004F6B8F">
            <w:r>
              <w:t>Yes?</w:t>
            </w:r>
          </w:p>
          <w:p w:rsidR="00000000" w:rsidRDefault="004F6B8F"/>
          <w:p w:rsidR="00000000" w:rsidRDefault="004F6B8F">
            <w:r>
              <w:t>MUSICIAN:</w:t>
            </w:r>
          </w:p>
          <w:p w:rsidR="00000000" w:rsidRDefault="004F6B8F">
            <w:r>
              <w:t>Does that include straight piano?</w:t>
            </w:r>
          </w:p>
          <w:p w:rsidR="00000000" w:rsidRDefault="004F6B8F"/>
          <w:p w:rsidR="00000000" w:rsidRDefault="004F6B8F">
            <w:r>
              <w:t>JOHN LENNON:</w:t>
            </w:r>
          </w:p>
          <w:p w:rsidR="00000000" w:rsidRDefault="004F6B8F">
            <w:r>
              <w:t>What?</w:t>
            </w:r>
          </w:p>
          <w:p w:rsidR="00000000" w:rsidRDefault="004F6B8F"/>
          <w:p w:rsidR="00000000" w:rsidRDefault="004F6B8F">
            <w:r>
              <w:t>MUSICIAN:</w:t>
            </w:r>
          </w:p>
          <w:p w:rsidR="00000000" w:rsidRDefault="004F6B8F">
            <w:r>
              <w:t>Does that include the straight piano?</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10:44:55</w:t>
            </w:r>
          </w:p>
        </w:tc>
        <w:tc>
          <w:tcPr>
            <w:tcW w:w="4820" w:type="dxa"/>
          </w:tcPr>
          <w:p w:rsidR="00000000" w:rsidRDefault="004F6B8F">
            <w:r>
              <w:t>JOHN LENNON:</w:t>
            </w:r>
          </w:p>
          <w:p w:rsidR="00000000" w:rsidRDefault="004F6B8F">
            <w:r>
              <w:t>Actually both pianos do it too.</w:t>
            </w:r>
          </w:p>
          <w:p w:rsidR="00000000" w:rsidRDefault="004F6B8F"/>
          <w:p w:rsidR="00000000" w:rsidRDefault="004F6B8F">
            <w:r>
              <w:t>[unclear instruction from mic]</w:t>
            </w:r>
          </w:p>
          <w:p w:rsidR="00000000" w:rsidRDefault="004F6B8F"/>
          <w:p w:rsidR="00000000" w:rsidRDefault="004F6B8F">
            <w:r>
              <w:t>JOHN LENNON:</w:t>
            </w:r>
          </w:p>
          <w:p w:rsidR="00000000" w:rsidRDefault="004F6B8F">
            <w:r>
              <w:t>Okay, well, both - everybody do it then.</w:t>
            </w:r>
          </w:p>
          <w:p w:rsidR="00000000" w:rsidRDefault="004F6B8F"/>
          <w:p w:rsidR="00000000" w:rsidRDefault="004F6B8F">
            <w:r>
              <w:t>[unclear instruction from mic]</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10:45:05</w:t>
            </w:r>
          </w:p>
        </w:tc>
        <w:tc>
          <w:tcPr>
            <w:tcW w:w="4820" w:type="dxa"/>
          </w:tcPr>
          <w:p w:rsidR="00000000" w:rsidRDefault="004F6B8F">
            <w:r>
              <w:t>YOKO ONO:</w:t>
            </w:r>
          </w:p>
          <w:p w:rsidR="00000000" w:rsidRDefault="004F6B8F">
            <w:r>
              <w:t>See in Japanese…</w:t>
            </w:r>
          </w:p>
          <w:p w:rsidR="00000000" w:rsidRDefault="004F6B8F"/>
          <w:p w:rsidR="00000000" w:rsidRDefault="004F6B8F">
            <w:r>
              <w:t>JOHN/YO</w:t>
            </w:r>
            <w:r>
              <w:t>KO ONO:</w:t>
            </w:r>
          </w:p>
          <w:p w:rsidR="00000000" w:rsidRDefault="004F6B8F">
            <w:r>
              <w:t>[sing words]</w:t>
            </w:r>
          </w:p>
          <w:p w:rsidR="00000000" w:rsidRDefault="004F6B8F"/>
          <w:p w:rsidR="00000000" w:rsidRDefault="004F6B8F">
            <w:r>
              <w:t>JOHN LENNON:</w:t>
            </w:r>
          </w:p>
          <w:p w:rsidR="00000000" w:rsidRDefault="004F6B8F">
            <w:r>
              <w:t>That’s too long, you see, I only want one line.</w:t>
            </w:r>
          </w:p>
          <w:p w:rsidR="00000000" w:rsidRDefault="004F6B8F"/>
          <w:p w:rsidR="00000000" w:rsidRDefault="004F6B8F">
            <w:r>
              <w:t>YOKO ONO:</w:t>
            </w:r>
          </w:p>
          <w:p w:rsidR="00000000" w:rsidRDefault="004F6B8F">
            <w:r>
              <w:t>I know, but you see, in Japanese I know that you’ve heard it before and it’s wrong in Japanese because…</w:t>
            </w:r>
          </w:p>
          <w:p w:rsidR="00000000" w:rsidRDefault="004F6B8F">
            <w:r>
              <w:t xml:space="preserve"> </w:t>
            </w:r>
          </w:p>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10:45:19</w:t>
            </w:r>
          </w:p>
        </w:tc>
        <w:tc>
          <w:tcPr>
            <w:tcW w:w="4820" w:type="dxa"/>
          </w:tcPr>
          <w:p w:rsidR="00000000" w:rsidRDefault="004F6B8F">
            <w:r>
              <w:t>JOHN LENNON:</w:t>
            </w:r>
            <w:r>
              <w:br/>
              <w:t>Well, not…</w:t>
            </w:r>
          </w:p>
          <w:p w:rsidR="00000000" w:rsidRDefault="004F6B8F"/>
          <w:p w:rsidR="00000000" w:rsidRDefault="004F6B8F">
            <w:r>
              <w:t>YOKO ONO:</w:t>
            </w:r>
            <w:r>
              <w:br/>
              <w:t>So instead of…</w:t>
            </w:r>
          </w:p>
          <w:p w:rsidR="00000000" w:rsidRDefault="004F6B8F"/>
          <w:p w:rsidR="00000000" w:rsidRDefault="004F6B8F">
            <w:r>
              <w:lastRenderedPageBreak/>
              <w:t>JOHN LENNON:</w:t>
            </w:r>
          </w:p>
          <w:p w:rsidR="00000000" w:rsidRDefault="004F6B8F">
            <w:r>
              <w:t>Everybody in the world says that.</w:t>
            </w:r>
          </w:p>
          <w:p w:rsidR="00000000" w:rsidRDefault="004F6B8F"/>
          <w:p w:rsidR="00000000" w:rsidRDefault="004F6B8F">
            <w:r>
              <w:t>YOKO ONO:</w:t>
            </w:r>
          </w:p>
          <w:p w:rsidR="00000000" w:rsidRDefault="004F6B8F">
            <w:r>
              <w:t>But the thing is you can’t say it in one line, so why can’t you say….</w:t>
            </w:r>
          </w:p>
          <w:p w:rsidR="00000000" w:rsidRDefault="004F6B8F"/>
          <w:p w:rsidR="00000000" w:rsidRDefault="004F6B8F">
            <w:r>
              <w:t>JOHN LENNON:</w:t>
            </w:r>
          </w:p>
          <w:p w:rsidR="00000000" w:rsidRDefault="004F6B8F">
            <w:r>
              <w:t>Well, I’ll try it.</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10:45:34</w:t>
            </w:r>
          </w:p>
        </w:tc>
        <w:tc>
          <w:tcPr>
            <w:tcW w:w="4820" w:type="dxa"/>
          </w:tcPr>
          <w:p w:rsidR="00000000" w:rsidRDefault="004F6B8F">
            <w:r>
              <w:t>Okay. From the top. Yeah, all of you hit the G on the way down. One, two, one</w:t>
            </w:r>
            <w:r>
              <w:t>, two, three, four.</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10:47:08</w:t>
            </w:r>
          </w:p>
        </w:tc>
        <w:tc>
          <w:tcPr>
            <w:tcW w:w="4820" w:type="dxa"/>
          </w:tcPr>
          <w:p w:rsidR="00000000" w:rsidRDefault="004F6B8F">
            <w:r>
              <w:t>JOHN LENNON:</w:t>
            </w:r>
          </w:p>
          <w:p w:rsidR="00000000" w:rsidRDefault="004F6B8F">
            <w:r>
              <w:t>Okay, stop, stop. This guitar is just crippling beyond belief. I can’t play it. Two, three.</w:t>
            </w:r>
          </w:p>
          <w:p w:rsidR="00000000" w:rsidRDefault="004F6B8F"/>
          <w:p w:rsidR="00000000" w:rsidRDefault="004F6B8F">
            <w:r>
              <w:t>YOKO ONO:</w:t>
            </w:r>
            <w:r>
              <w:br/>
              <w:t>All that.</w:t>
            </w:r>
          </w:p>
          <w:p w:rsidR="00000000" w:rsidRDefault="004F6B8F"/>
          <w:p w:rsidR="00000000" w:rsidRDefault="004F6B8F">
            <w:r>
              <w:t>JOHN LENNON:</w:t>
            </w:r>
            <w:r>
              <w:br/>
              <w:t>All what?</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10:47:22</w:t>
            </w:r>
          </w:p>
        </w:tc>
        <w:tc>
          <w:tcPr>
            <w:tcW w:w="4820" w:type="dxa"/>
          </w:tcPr>
          <w:p w:rsidR="00000000" w:rsidRDefault="004F6B8F">
            <w:r>
              <w:t>MUSICIAN:</w:t>
            </w:r>
          </w:p>
          <w:p w:rsidR="00000000" w:rsidRDefault="004F6B8F">
            <w:r>
              <w:t>Is Mal around, or somebody who can shift this thing if it’s not needed. I can see all the band.</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10:47:30</w:t>
            </w:r>
          </w:p>
        </w:tc>
        <w:tc>
          <w:tcPr>
            <w:tcW w:w="4820" w:type="dxa"/>
          </w:tcPr>
          <w:p w:rsidR="00000000" w:rsidRDefault="004F6B8F">
            <w:r>
              <w:t>JOHN LENNON:</w:t>
            </w:r>
          </w:p>
          <w:p w:rsidR="00000000" w:rsidRDefault="004F6B8F">
            <w:r>
              <w:t>Which feeling, tell me exactly.</w:t>
            </w:r>
          </w:p>
          <w:p w:rsidR="00000000" w:rsidRDefault="004F6B8F"/>
          <w:p w:rsidR="00000000" w:rsidRDefault="004F6B8F">
            <w:r>
              <w:t>YOKO ONO:</w:t>
            </w:r>
          </w:p>
          <w:p w:rsidR="00000000" w:rsidRDefault="004F6B8F">
            <w:r>
              <w:t>Just… You know, just funky. You know, it’s not funky.</w:t>
            </w:r>
          </w:p>
          <w:p w:rsidR="00000000" w:rsidRDefault="004F6B8F"/>
          <w:p w:rsidR="00000000" w:rsidRDefault="004F6B8F">
            <w:r>
              <w:t>JOHN LENNON:</w:t>
            </w:r>
          </w:p>
          <w:p w:rsidR="00000000" w:rsidRDefault="004F6B8F">
            <w:r>
              <w:t>So what’s going on, tell me.</w:t>
            </w:r>
          </w:p>
          <w:p w:rsidR="00000000" w:rsidRDefault="004F6B8F"/>
          <w:p w:rsidR="00000000" w:rsidRDefault="004F6B8F">
            <w:r>
              <w:t>YOKO ONO:</w:t>
            </w:r>
          </w:p>
          <w:p w:rsidR="00000000" w:rsidRDefault="004F6B8F">
            <w:r>
              <w:t>They’re improv</w:t>
            </w:r>
            <w:r>
              <w:t>ising.</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10:47:41</w:t>
            </w:r>
          </w:p>
        </w:tc>
        <w:tc>
          <w:tcPr>
            <w:tcW w:w="4820" w:type="dxa"/>
          </w:tcPr>
          <w:p w:rsidR="00000000" w:rsidRDefault="004F6B8F">
            <w:r>
              <w:t>JOHN LENNON:</w:t>
            </w:r>
          </w:p>
          <w:p w:rsidR="00000000" w:rsidRDefault="004F6B8F">
            <w:r>
              <w:t>Okay, stop improvising and just keep it solid.</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10:47:50</w:t>
            </w:r>
          </w:p>
        </w:tc>
        <w:tc>
          <w:tcPr>
            <w:tcW w:w="4820" w:type="dxa"/>
          </w:tcPr>
          <w:p w:rsidR="00000000" w:rsidRDefault="004F6B8F">
            <w:r>
              <w:t>JOHN LENNON:</w:t>
            </w:r>
          </w:p>
          <w:p w:rsidR="00000000" w:rsidRDefault="004F6B8F">
            <w:r>
              <w:t>I want it really tight.</w:t>
            </w:r>
          </w:p>
          <w:p w:rsidR="00000000" w:rsidRDefault="004F6B8F"/>
          <w:p w:rsidR="00000000" w:rsidRDefault="004F6B8F">
            <w:r>
              <w:t>YOKO ONO:</w:t>
            </w:r>
          </w:p>
          <w:p w:rsidR="00000000" w:rsidRDefault="004F6B8F">
            <w:r>
              <w:t>Tight, right.</w:t>
            </w:r>
          </w:p>
          <w:p w:rsidR="00000000" w:rsidRDefault="004F6B8F"/>
          <w:p w:rsidR="00000000" w:rsidRDefault="004F6B8F">
            <w:r>
              <w:t>JOHN LENNON:</w:t>
            </w:r>
          </w:p>
          <w:p w:rsidR="00000000" w:rsidRDefault="004F6B8F">
            <w:r>
              <w:t>You’ve just got to think it’s nasty, you know, it’s a nasty song. And I don’t want it to sort of swing too much. Just…</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10:49:23</w:t>
            </w:r>
          </w:p>
        </w:tc>
        <w:tc>
          <w:tcPr>
            <w:tcW w:w="4820" w:type="dxa"/>
          </w:tcPr>
          <w:p w:rsidR="00000000" w:rsidRDefault="004F6B8F">
            <w:r>
              <w:t>JOHN LENNON:</w:t>
            </w:r>
          </w:p>
          <w:p w:rsidR="00000000" w:rsidRDefault="004F6B8F">
            <w:r>
              <w:t xml:space="preserve">Do you think we should listen and see what </w:t>
            </w:r>
          </w:p>
          <w:p w:rsidR="00000000" w:rsidRDefault="004F6B8F">
            <w:r>
              <w:t>we’re doing or what?</w:t>
            </w:r>
          </w:p>
          <w:p w:rsidR="00000000" w:rsidRDefault="004F6B8F"/>
          <w:p w:rsidR="00000000" w:rsidRDefault="004B300E">
            <w:r>
              <w:t>GEORGE HARRISON:</w:t>
            </w:r>
          </w:p>
          <w:p w:rsidR="00000000" w:rsidRDefault="004F6B8F">
            <w:r>
              <w:t>I wouldn’t mind hearing it.</w:t>
            </w:r>
          </w:p>
          <w:p w:rsidR="00000000" w:rsidRDefault="004F6B8F"/>
          <w:p w:rsidR="00000000" w:rsidRDefault="004F6B8F">
            <w:r>
              <w:t>JOHN LENNON:</w:t>
            </w:r>
            <w:r>
              <w:br/>
              <w:t>What?</w:t>
            </w:r>
          </w:p>
          <w:p w:rsidR="00000000" w:rsidRDefault="004F6B8F"/>
          <w:p w:rsidR="00000000" w:rsidRDefault="004B300E">
            <w:r>
              <w:t>GEORGE HARRISON:</w:t>
            </w:r>
          </w:p>
          <w:p w:rsidR="00000000" w:rsidRDefault="004F6B8F">
            <w:r>
              <w:t>I wouldn’t mind hearing it</w:t>
            </w:r>
            <w:r>
              <w:t>.</w:t>
            </w:r>
          </w:p>
          <w:p w:rsidR="00000000" w:rsidRDefault="004F6B8F"/>
          <w:p w:rsidR="00000000" w:rsidRDefault="004F6B8F">
            <w:r>
              <w:t>JOHN LENNON:</w:t>
            </w:r>
          </w:p>
          <w:p w:rsidR="00000000" w:rsidRDefault="004F6B8F">
            <w:r>
              <w:t>Yeah. Okay. What, okay.</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10:49:33</w:t>
            </w:r>
          </w:p>
        </w:tc>
        <w:tc>
          <w:tcPr>
            <w:tcW w:w="4820" w:type="dxa"/>
          </w:tcPr>
          <w:p w:rsidR="00000000" w:rsidRDefault="004F6B8F">
            <w:r>
              <w:t>JOHN LENNON:</w:t>
            </w:r>
          </w:p>
          <w:p w:rsidR="00000000" w:rsidRDefault="004F6B8F">
            <w:r>
              <w:t>Don’t confuse the songs with your life. I mean they might have relevance to your own life, you know, but a  lot of things do. So we met, you know. I’m just a guy, man who writes songs. You can only say hello and what else is there?</w:t>
            </w:r>
          </w:p>
          <w:p w:rsidR="00000000" w:rsidRDefault="004F6B8F"/>
          <w:p w:rsidR="00000000" w:rsidRDefault="004F6B8F">
            <w:r>
              <w:t>HOMELESS MAN:</w:t>
            </w:r>
          </w:p>
          <w:p w:rsidR="00000000" w:rsidRDefault="004F6B8F">
            <w:r>
              <w:t>Yeah. Yeah, I figured that if we’d met I know, you know, just by meeting.</w:t>
            </w:r>
          </w:p>
          <w:p w:rsidR="00000000" w:rsidRDefault="004F6B8F"/>
          <w:p w:rsidR="00000000" w:rsidRDefault="004F6B8F">
            <w:r>
              <w:t>JOHN LENNON:</w:t>
            </w:r>
          </w:p>
          <w:p w:rsidR="00000000" w:rsidRDefault="004F6B8F">
            <w:r>
              <w:t>But know what, you know.</w:t>
            </w:r>
          </w:p>
          <w:p w:rsidR="00000000" w:rsidRDefault="004F6B8F"/>
          <w:p w:rsidR="00000000" w:rsidRDefault="004F6B8F">
            <w:r>
              <w:t>HOMELESS MAN:</w:t>
            </w:r>
          </w:p>
          <w:p w:rsidR="00000000" w:rsidRDefault="004F6B8F">
            <w:r>
              <w:t>You know, what I was thinking was true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10:50:06</w:t>
            </w:r>
          </w:p>
        </w:tc>
        <w:tc>
          <w:tcPr>
            <w:tcW w:w="4820" w:type="dxa"/>
          </w:tcPr>
          <w:p w:rsidR="00000000" w:rsidRDefault="004F6B8F">
            <w:r>
              <w:t>JOHN LENNON:</w:t>
            </w:r>
            <w:r>
              <w:br/>
              <w:t>Well, wh</w:t>
            </w:r>
            <w:r>
              <w:t>at - is it true?</w:t>
            </w:r>
          </w:p>
          <w:p w:rsidR="00000000" w:rsidRDefault="004F6B8F"/>
          <w:p w:rsidR="00000000" w:rsidRDefault="004F6B8F">
            <w:r>
              <w:t>HOMELESS MAN:</w:t>
            </w:r>
          </w:p>
          <w:p w:rsidR="00000000" w:rsidRDefault="004F6B8F">
            <w:r>
              <w:t>Well, I guess not.</w:t>
            </w:r>
          </w:p>
          <w:p w:rsidR="00000000" w:rsidRDefault="004F6B8F"/>
          <w:p w:rsidR="00000000" w:rsidRDefault="004F6B8F">
            <w:r>
              <w:t>JOHN LENNON:</w:t>
            </w:r>
          </w:p>
          <w:p w:rsidR="00000000" w:rsidRDefault="004F6B8F">
            <w:r>
              <w:t xml:space="preserve">Why, I’m just a guy, man. </w:t>
            </w:r>
          </w:p>
          <w:p w:rsidR="00000000" w:rsidRDefault="004F6B8F"/>
          <w:p w:rsidR="00000000" w:rsidRDefault="004F6B8F">
            <w:r>
              <w:t>HOMELESS MAN:</w:t>
            </w:r>
          </w:p>
          <w:p w:rsidR="00000000" w:rsidRDefault="004F6B8F">
            <w:r>
              <w:t>But it all fits, you know.</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10:50:15</w:t>
            </w:r>
          </w:p>
        </w:tc>
        <w:tc>
          <w:tcPr>
            <w:tcW w:w="4820" w:type="dxa"/>
          </w:tcPr>
          <w:p w:rsidR="00000000" w:rsidRDefault="004F6B8F">
            <w:r>
              <w:t>JOHN LENNON:</w:t>
            </w:r>
            <w:r>
              <w:br/>
              <w:t xml:space="preserve">Anything fits. You know, if you’re tripping off on some trip, everything fits, you know. </w:t>
            </w:r>
          </w:p>
          <w:p w:rsidR="00000000" w:rsidRDefault="004F6B8F"/>
          <w:p w:rsidR="00000000" w:rsidRDefault="004F6B8F">
            <w:r>
              <w:t>HOMELESS MAN:</w:t>
            </w:r>
          </w:p>
          <w:p w:rsidR="00000000" w:rsidRDefault="004F6B8F">
            <w:r>
              <w:t>Yeah, I like - like what you were saying, “boy, you’re going to carry that weight for a long time.”</w:t>
            </w:r>
          </w:p>
          <w:p w:rsidR="00000000" w:rsidRDefault="004F6B8F"/>
          <w:p w:rsidR="00000000" w:rsidRDefault="004F6B8F">
            <w:r>
              <w:t>JOHN LENNON:</w:t>
            </w:r>
          </w:p>
          <w:p w:rsidR="00000000" w:rsidRDefault="004F6B8F">
            <w:r>
              <w:t>That’s Paul who sang that.</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10:50:29</w:t>
            </w:r>
          </w:p>
        </w:tc>
        <w:tc>
          <w:tcPr>
            <w:tcW w:w="4820" w:type="dxa"/>
          </w:tcPr>
          <w:p w:rsidR="00000000" w:rsidRDefault="004F6B8F">
            <w:r>
              <w:t>HOMELESS MAN:</w:t>
            </w:r>
          </w:p>
          <w:p w:rsidR="00000000" w:rsidRDefault="004F6B8F">
            <w:r>
              <w:t>Paul sang that?</w:t>
            </w:r>
          </w:p>
          <w:p w:rsidR="00000000" w:rsidRDefault="004F6B8F"/>
          <w:p w:rsidR="00000000" w:rsidRDefault="004F6B8F">
            <w:r>
              <w:t>JOHN LENNON:</w:t>
            </w:r>
          </w:p>
          <w:p w:rsidR="00000000" w:rsidRDefault="004F6B8F">
            <w:r>
              <w:t>Well, that belongs to all of us, he’s singing about</w:t>
            </w:r>
            <w:r>
              <w:t xml:space="preserve"> all of us. We’ve all got to carry it ‘til we die, haven’t we?</w:t>
            </w:r>
          </w:p>
          <w:p w:rsidR="00000000" w:rsidRDefault="004F6B8F"/>
          <w:p w:rsidR="00000000" w:rsidRDefault="004F6B8F">
            <w:r>
              <w:t>HOMELESS MAN:</w:t>
            </w:r>
          </w:p>
          <w:p w:rsidR="00000000" w:rsidRDefault="004F6B8F">
            <w:r>
              <w:t>You weren’t thinking of anyone in particular when you were singing all that?</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10:50:40</w:t>
            </w:r>
          </w:p>
        </w:tc>
        <w:tc>
          <w:tcPr>
            <w:tcW w:w="4820" w:type="dxa"/>
          </w:tcPr>
          <w:p w:rsidR="00000000" w:rsidRDefault="004F6B8F">
            <w:r>
              <w:t>JOHN LENNON:</w:t>
            </w:r>
          </w:p>
          <w:p w:rsidR="00000000" w:rsidRDefault="004F6B8F">
            <w:r>
              <w:t>How could I be? How could I be thinking of you, man?</w:t>
            </w:r>
          </w:p>
          <w:p w:rsidR="00000000" w:rsidRDefault="004F6B8F"/>
          <w:p w:rsidR="00000000" w:rsidRDefault="004F6B8F">
            <w:r>
              <w:t>HOMELESS MAN:</w:t>
            </w:r>
          </w:p>
          <w:p w:rsidR="00000000" w:rsidRDefault="004F6B8F">
            <w:r>
              <w:t>Well, I don’t know, maybe - I don’t care me, but it’s all - it’s all somebody.</w:t>
            </w:r>
          </w:p>
          <w:p w:rsidR="00000000" w:rsidRDefault="004F6B8F"/>
          <w:p w:rsidR="00000000" w:rsidRDefault="004F6B8F">
            <w:r>
              <w:t>JOHN LENNON:</w:t>
            </w:r>
          </w:p>
          <w:p w:rsidR="00000000" w:rsidRDefault="004F6B8F">
            <w:r>
              <w:t xml:space="preserve">I’m thinking about me or at best Yoko if it’s a love song. But that’s it. I’m basically singing about me. I’m saying, you know, I had a good shit today and this is what I </w:t>
            </w:r>
            <w:r>
              <w:t xml:space="preserve">thought this morning and, you know, and I love you Yoko, whatever. I’m singing about me and my life, you know, and if it’s relevant for other people’s lives that’s alright. </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10:51:06</w:t>
            </w:r>
          </w:p>
        </w:tc>
        <w:tc>
          <w:tcPr>
            <w:tcW w:w="4820" w:type="dxa"/>
          </w:tcPr>
          <w:p w:rsidR="00000000" w:rsidRDefault="004F6B8F">
            <w:r>
              <w:t>Are you hungry? Hmmm?</w:t>
            </w:r>
          </w:p>
          <w:p w:rsidR="00000000" w:rsidRDefault="004F6B8F"/>
          <w:p w:rsidR="00000000" w:rsidRDefault="004F6B8F">
            <w:r>
              <w:t>HOMELESS MAN:</w:t>
            </w:r>
          </w:p>
          <w:p w:rsidR="00000000" w:rsidRDefault="004F6B8F">
            <w:r>
              <w:t>Yeah.</w:t>
            </w:r>
          </w:p>
          <w:p w:rsidR="00000000" w:rsidRDefault="004F6B8F"/>
          <w:p w:rsidR="00000000" w:rsidRDefault="004F6B8F">
            <w:r>
              <w:t>JOHN LENNON:</w:t>
            </w:r>
          </w:p>
          <w:p w:rsidR="00000000" w:rsidRDefault="004F6B8F">
            <w:r>
              <w:t>Let’s give him something to eat.</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10:54:49</w:t>
            </w:r>
          </w:p>
        </w:tc>
        <w:tc>
          <w:tcPr>
            <w:tcW w:w="4820" w:type="dxa"/>
          </w:tcPr>
          <w:p w:rsidR="00000000" w:rsidRDefault="004F6B8F">
            <w:r>
              <w:t>JOHN LENNON:</w:t>
            </w:r>
          </w:p>
          <w:p w:rsidR="00000000" w:rsidRDefault="004F6B8F">
            <w:r>
              <w:t>Yeah, I lose a little rhythm here.</w:t>
            </w:r>
          </w:p>
          <w:p w:rsidR="00000000" w:rsidRDefault="004F6B8F"/>
          <w:p w:rsidR="00000000" w:rsidRDefault="004F6B8F">
            <w:r>
              <w:t>MUSICIAN:</w:t>
            </w:r>
          </w:p>
          <w:p w:rsidR="00000000" w:rsidRDefault="004F6B8F">
            <w:r>
              <w:t>Come in then, because you may have the opening, but you just use the first riff and then the last….</w:t>
            </w:r>
          </w:p>
          <w:p w:rsidR="00000000" w:rsidRDefault="004F6B8F"/>
          <w:p w:rsidR="00000000" w:rsidRDefault="004F6B8F">
            <w:r>
              <w:t>JOHN LENNON:</w:t>
            </w:r>
          </w:p>
          <w:p w:rsidR="00000000" w:rsidRDefault="004F6B8F">
            <w:r>
              <w:t xml:space="preserve">Oh, I see. </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10:55:01</w:t>
            </w:r>
          </w:p>
        </w:tc>
        <w:tc>
          <w:tcPr>
            <w:tcW w:w="4820" w:type="dxa"/>
          </w:tcPr>
          <w:p w:rsidR="00000000" w:rsidRDefault="004F6B8F">
            <w:r>
              <w:t>MUSIC</w:t>
            </w:r>
            <w:r>
              <w:t>IAN:</w:t>
            </w:r>
          </w:p>
          <w:p w:rsidR="00000000" w:rsidRDefault="004F6B8F">
            <w:r>
              <w:t>On the original you make too many… You didn’t say how can we….</w:t>
            </w:r>
          </w:p>
          <w:p w:rsidR="00000000" w:rsidRDefault="004F6B8F"/>
          <w:p w:rsidR="00000000" w:rsidRDefault="004F6B8F">
            <w:r>
              <w:t>JOHN LENNON:</w:t>
            </w:r>
          </w:p>
          <w:p w:rsidR="00000000" w:rsidRDefault="004F6B8F">
            <w:r>
              <w:t>Yeah, but I never finished the tail end of …[harmonises]…  So they should tail over the break, you see. Well, I ain’t gonna fight yer. I ain’t gonna fight.</w:t>
            </w:r>
          </w:p>
          <w:p w:rsidR="00000000" w:rsidRDefault="004F6B8F"/>
          <w:p w:rsidR="00000000" w:rsidRDefault="004F6B8F">
            <w:r>
              <w:t>YOKO ONO:</w:t>
            </w:r>
          </w:p>
          <w:p w:rsidR="00000000" w:rsidRDefault="004F6B8F">
            <w:r>
              <w:t>Well, listen to him and you’ll see what he means.</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10:55:18</w:t>
            </w:r>
          </w:p>
        </w:tc>
        <w:tc>
          <w:tcPr>
            <w:tcW w:w="4820" w:type="dxa"/>
          </w:tcPr>
          <w:p w:rsidR="00000000" w:rsidRDefault="004F6B8F">
            <w:r>
              <w:t>JOHN LENNON:</w:t>
            </w:r>
            <w:r>
              <w:br/>
              <w:t xml:space="preserve">Oh, I see what you mean alright, if there’s two of you I’ll lose, that what it means. This is a delicate moment of choice here, ladies and gentlemen, deciding whether to use the old voice </w:t>
            </w:r>
            <w:r>
              <w:t xml:space="preserve">or the new voice. </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JOHN/YOKO SUMMER HOUSE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10:56:48</w:t>
            </w:r>
          </w:p>
        </w:tc>
        <w:tc>
          <w:tcPr>
            <w:tcW w:w="4820" w:type="dxa"/>
          </w:tcPr>
          <w:p w:rsidR="00000000" w:rsidRDefault="004F6B8F">
            <w:r>
              <w:t>JOHN LENNON:</w:t>
            </w:r>
          </w:p>
          <w:p w:rsidR="00000000" w:rsidRDefault="004F6B8F">
            <w:r>
              <w:t>Okay. We want it sort of underneath this tree here. I guess about here, Yoko, don’t you think? Facing down there.</w:t>
            </w:r>
          </w:p>
          <w:p w:rsidR="00000000" w:rsidRDefault="004F6B8F"/>
          <w:p w:rsidR="00000000" w:rsidRDefault="004F6B8F">
            <w:r>
              <w:lastRenderedPageBreak/>
              <w:t>YOKO ONO:</w:t>
            </w:r>
          </w:p>
          <w:p w:rsidR="00000000" w:rsidRDefault="004F6B8F">
            <w:r>
              <w:t>Yes.</w:t>
            </w:r>
          </w:p>
          <w:p w:rsidR="00000000" w:rsidRDefault="004F6B8F"/>
          <w:p w:rsidR="00000000" w:rsidRDefault="004F6B8F">
            <w:r>
              <w:t>JOHN LENNON:</w:t>
            </w:r>
            <w:r>
              <w:br/>
              <w:t>A bit nearer the edge possibly. About here, with the wall - next to the tree there, I think.</w:t>
            </w:r>
          </w:p>
          <w:p w:rsidR="00000000" w:rsidRDefault="004F6B8F"/>
          <w:p w:rsidR="00000000" w:rsidRDefault="004F6B8F">
            <w:r>
              <w:t>YOKO ONO:</w:t>
            </w:r>
          </w:p>
          <w:p w:rsidR="00000000" w:rsidRDefault="004F6B8F">
            <w:r>
              <w:t>Look, that should be the back of the - the back of the house.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10:57:12</w:t>
            </w:r>
          </w:p>
        </w:tc>
        <w:tc>
          <w:tcPr>
            <w:tcW w:w="4820" w:type="dxa"/>
          </w:tcPr>
          <w:p w:rsidR="00000000" w:rsidRDefault="004F6B8F">
            <w:r>
              <w:t>JOHN LENNON:</w:t>
            </w:r>
          </w:p>
          <w:p w:rsidR="00000000" w:rsidRDefault="004F6B8F">
            <w:r>
              <w:t>Okay, so it should be almost here.</w:t>
            </w:r>
          </w:p>
          <w:p w:rsidR="00000000" w:rsidRDefault="004F6B8F"/>
          <w:p w:rsidR="00000000" w:rsidRDefault="004F6B8F">
            <w:r>
              <w:t>YOKO ONO:</w:t>
            </w:r>
          </w:p>
          <w:p w:rsidR="00000000" w:rsidRDefault="004F6B8F">
            <w:r>
              <w:t>Yeah, right, right, right.</w:t>
            </w:r>
          </w:p>
          <w:p w:rsidR="00000000" w:rsidRDefault="004F6B8F"/>
          <w:p w:rsidR="00000000" w:rsidRDefault="004F6B8F">
            <w:r>
              <w:t>JO</w:t>
            </w:r>
            <w:r>
              <w:t>HN LENNON:</w:t>
            </w:r>
            <w:r>
              <w:br/>
              <w:t xml:space="preserve">Yeah. Yeah. Is there any way of getting windows put on the back of it too later? </w:t>
            </w:r>
          </w:p>
          <w:p w:rsidR="00000000" w:rsidRDefault="004F6B8F"/>
          <w:p w:rsidR="00000000" w:rsidRDefault="004F6B8F">
            <w:r>
              <w:t>ASSISTANT:</w:t>
            </w:r>
          </w:p>
          <w:p w:rsidR="00000000" w:rsidRDefault="004F6B8F">
            <w:r>
              <w:t>Oh, I don’t see why not.</w:t>
            </w:r>
          </w:p>
          <w:p w:rsidR="00000000" w:rsidRDefault="004F6B8F"/>
          <w:p w:rsidR="00000000" w:rsidRDefault="004F6B8F">
            <w:r>
              <w:t>JOHN LENNON:</w:t>
            </w:r>
          </w:p>
          <w:p w:rsidR="00000000" w:rsidRDefault="004F6B8F">
            <w:r>
              <w:t>Okay. Well, we’ll put it up and then we’ll change it later then.</w:t>
            </w:r>
          </w:p>
          <w:p w:rsidR="00000000" w:rsidRDefault="004F6B8F"/>
          <w:p w:rsidR="00000000" w:rsidRDefault="004F6B8F">
            <w:r>
              <w:t>ASSISTANT:</w:t>
            </w:r>
          </w:p>
          <w:p w:rsidR="00000000" w:rsidRDefault="004F6B8F">
            <w:r>
              <w:t>Yeah, okay.</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10:57:26</w:t>
            </w:r>
          </w:p>
        </w:tc>
        <w:tc>
          <w:tcPr>
            <w:tcW w:w="4820" w:type="dxa"/>
          </w:tcPr>
          <w:p w:rsidR="00000000" w:rsidRDefault="004F6B8F">
            <w:r>
              <w:t>JOHN LENNON:</w:t>
            </w:r>
          </w:p>
          <w:p w:rsidR="00000000" w:rsidRDefault="004F6B8F">
            <w:r>
              <w:t>Then we can see out of both ways.</w:t>
            </w:r>
          </w:p>
          <w:p w:rsidR="00000000" w:rsidRDefault="004F6B8F"/>
          <w:p w:rsidR="00000000" w:rsidRDefault="004F6B8F">
            <w:r>
              <w:t>YOKO ONO:</w:t>
            </w:r>
            <w:r>
              <w:br/>
              <w:t>Hi.</w:t>
            </w:r>
          </w:p>
          <w:p w:rsidR="00000000" w:rsidRDefault="004F6B8F"/>
          <w:p w:rsidR="00000000" w:rsidRDefault="004F6B8F">
            <w:r>
              <w:t>ASSISTANT:</w:t>
            </w:r>
          </w:p>
          <w:p w:rsidR="00000000" w:rsidRDefault="004F6B8F">
            <w:r>
              <w:t>Yeah.</w:t>
            </w:r>
          </w:p>
          <w:p w:rsidR="00000000" w:rsidRDefault="004F6B8F"/>
          <w:p w:rsidR="00000000" w:rsidRDefault="004F6B8F">
            <w:r>
              <w:t>JOHN LENNON:</w:t>
            </w:r>
          </w:p>
          <w:p w:rsidR="00000000" w:rsidRDefault="004F6B8F">
            <w:r>
              <w:t>Who’s that?</w:t>
            </w:r>
          </w:p>
          <w:p w:rsidR="00000000" w:rsidRDefault="004F6B8F"/>
          <w:p w:rsidR="00000000" w:rsidRDefault="004F6B8F">
            <w:r>
              <w:t>[Yoko shouts]</w:t>
            </w:r>
          </w:p>
          <w:p w:rsidR="00000000" w:rsidRDefault="004F6B8F"/>
          <w:p w:rsidR="00000000" w:rsidRDefault="004F6B8F">
            <w:r>
              <w:t>JOHN LENNON:</w:t>
            </w:r>
          </w:p>
          <w:p w:rsidR="00000000" w:rsidRDefault="004F6B8F">
            <w:r>
              <w:t>Well, how long will it take to put it up?</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YOKO/CHILDREN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10:57:51</w:t>
            </w:r>
          </w:p>
        </w:tc>
        <w:tc>
          <w:tcPr>
            <w:tcW w:w="4820" w:type="dxa"/>
          </w:tcPr>
          <w:p w:rsidR="00000000" w:rsidRDefault="004F6B8F">
            <w:r>
              <w:t>YOKO ONO:</w:t>
            </w:r>
          </w:p>
          <w:p w:rsidR="00000000" w:rsidRDefault="004F6B8F">
            <w:r>
              <w:t xml:space="preserve">Just relax and think of clouds and things </w:t>
            </w:r>
            <w:r>
              <w:t>like that. It comes on the face of it.</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REHEARSAL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tc>
        <w:tc>
          <w:tcPr>
            <w:tcW w:w="4820" w:type="dxa"/>
          </w:tcPr>
          <w:p w:rsidR="00000000" w:rsidRDefault="004F6B8F">
            <w:r>
              <w:t>JOHN/YOKO FOOTAGE</w:t>
            </w:r>
          </w:p>
          <w:p w:rsidR="00000000" w:rsidRDefault="004F6B8F"/>
        </w:tc>
      </w:tr>
      <w:tr w:rsidR="00000000">
        <w:tblPrEx>
          <w:tblCellMar>
            <w:top w:w="0" w:type="dxa"/>
            <w:bottom w:w="0" w:type="dxa"/>
          </w:tblCellMar>
        </w:tblPrEx>
        <w:tc>
          <w:tcPr>
            <w:tcW w:w="2660" w:type="dxa"/>
          </w:tcPr>
          <w:p w:rsidR="00000000" w:rsidRDefault="004F6B8F">
            <w:pPr>
              <w:rPr>
                <w:sz w:val="20"/>
              </w:rPr>
            </w:pPr>
          </w:p>
        </w:tc>
        <w:tc>
          <w:tcPr>
            <w:tcW w:w="1417" w:type="dxa"/>
          </w:tcPr>
          <w:p w:rsidR="00000000" w:rsidRDefault="004F6B8F">
            <w:r>
              <w:t>11:01:15</w:t>
            </w:r>
          </w:p>
        </w:tc>
        <w:tc>
          <w:tcPr>
            <w:tcW w:w="4820" w:type="dxa"/>
          </w:tcPr>
          <w:p w:rsidR="00000000" w:rsidRDefault="004F6B8F">
            <w:pPr>
              <w:rPr>
                <w:b/>
                <w:u w:val="single"/>
              </w:rPr>
            </w:pPr>
            <w:r>
              <w:rPr>
                <w:b/>
                <w:u w:val="single"/>
              </w:rPr>
              <w:t>END CREDITS</w:t>
            </w:r>
          </w:p>
          <w:p w:rsidR="00000000" w:rsidRDefault="004F6B8F"/>
        </w:tc>
      </w:tr>
    </w:tbl>
    <w:p w:rsidR="004F6B8F" w:rsidRDefault="004F6B8F"/>
    <w:sectPr w:rsidR="004F6B8F">
      <w:headerReference w:type="even" r:id="rId6"/>
      <w:headerReference w:type="default" r:id="rId7"/>
      <w:pgSz w:w="11906" w:h="16838"/>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B8F" w:rsidRDefault="004F6B8F">
      <w:r>
        <w:separator/>
      </w:r>
    </w:p>
  </w:endnote>
  <w:endnote w:type="continuationSeparator" w:id="0">
    <w:p w:rsidR="004F6B8F" w:rsidRDefault="004F6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B8F" w:rsidRDefault="004F6B8F">
      <w:r>
        <w:separator/>
      </w:r>
    </w:p>
  </w:footnote>
  <w:footnote w:type="continuationSeparator" w:id="0">
    <w:p w:rsidR="004F6B8F" w:rsidRDefault="004F6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6B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000000" w:rsidRDefault="004F6B8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6B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061">
      <w:rPr>
        <w:rStyle w:val="PageNumber"/>
        <w:noProof/>
      </w:rPr>
      <w:t>22</w:t>
    </w:r>
    <w:r>
      <w:rPr>
        <w:rStyle w:val="PageNumber"/>
      </w:rPr>
      <w:fldChar w:fldCharType="end"/>
    </w:r>
  </w:p>
  <w:p w:rsidR="00000000" w:rsidRDefault="004F6B8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4B300E"/>
    <w:rsid w:val="00360061"/>
    <w:rsid w:val="004B300E"/>
    <w:rsid w:val="004F6B8F"/>
    <w:rsid w:val="00A525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3276</Words>
  <Characters>18677</Characters>
  <Application>Microsoft Office Word</Application>
  <DocSecurity>0</DocSecurity>
  <Lines>155</Lines>
  <Paragraphs>43</Paragraphs>
  <ScaleCrop>false</ScaleCrop>
  <HeadingPairs>
    <vt:vector size="2" baseType="variant">
      <vt:variant>
        <vt:lpstr>EAGLE ROCK PRODUCTIONS</vt:lpstr>
      </vt:variant>
      <vt:variant>
        <vt:i4>0</vt:i4>
      </vt:variant>
    </vt:vector>
  </HeadingPairs>
  <Company>*</Company>
  <LinksUpToDate>false</LinksUpToDate>
  <CharactersWithSpaces>21910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ROCK PRODUCTIONS</dc:title>
  <dc:creator>Nettype</dc:creator>
  <cp:lastModifiedBy>User</cp:lastModifiedBy>
  <cp:revision>3</cp:revision>
  <cp:lastPrinted>2018-07-05T05:48:00Z</cp:lastPrinted>
  <dcterms:created xsi:type="dcterms:W3CDTF">2018-07-05T05:49:00Z</dcterms:created>
  <dcterms:modified xsi:type="dcterms:W3CDTF">2018-07-05T05:49:00Z</dcterms:modified>
</cp:coreProperties>
</file>