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D6EDF" w:rsidRPr="000D6EDF">
              <w:rPr>
                <w:rFonts w:ascii="Arial" w:eastAsia="Arial" w:hAnsi="Arial" w:cs="Arial"/>
              </w:rPr>
              <w:t>101 Canções que Tocaram o Brasil: Cantando a esperança (</w:t>
            </w:r>
            <w:proofErr w:type="spellStart"/>
            <w:r w:rsidR="000D6EDF" w:rsidRPr="000D6EDF">
              <w:rPr>
                <w:rFonts w:ascii="Arial" w:eastAsia="Arial" w:hAnsi="Arial" w:cs="Arial"/>
              </w:rPr>
              <w:t>promo</w:t>
            </w:r>
            <w:proofErr w:type="spellEnd"/>
            <w:r w:rsidR="000D6EDF" w:rsidRPr="000D6ED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D6EDF" w:rsidRPr="000D6EDF">
              <w:rPr>
                <w:rFonts w:ascii="Arial" w:eastAsia="Arial" w:hAnsi="Arial" w:cs="Arial"/>
              </w:rPr>
              <w:t>7006268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D6ED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A2E93" w:rsidRDefault="000D6E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03:59 – 04:52 “Depois de um começo vitorioso................. </w:t>
            </w:r>
            <w:proofErr w:type="gramStart"/>
            <w:r>
              <w:rPr>
                <w:rFonts w:ascii="Arial" w:eastAsia="Arial" w:hAnsi="Arial" w:cs="Arial"/>
              </w:rPr>
              <w:t>cartola</w:t>
            </w:r>
            <w:proofErr w:type="gramEnd"/>
            <w:r>
              <w:rPr>
                <w:rFonts w:ascii="Arial" w:eastAsia="Arial" w:hAnsi="Arial" w:cs="Arial"/>
              </w:rPr>
              <w:t xml:space="preserve"> cantando no show  </w:t>
            </w:r>
          </w:p>
          <w:p w:rsidR="000D6EDF" w:rsidRDefault="000D6EDF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9C1D8D" w:rsidRDefault="009C1D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0D6EDF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23 Mar</w:t>
            </w:r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D6EDF" w:rsidRDefault="000D6EDF" w:rsidP="000D6E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03:59 – 04:52 “Depois de um começo vitorioso................. </w:t>
            </w:r>
            <w:proofErr w:type="gramStart"/>
            <w:r>
              <w:rPr>
                <w:rFonts w:ascii="Arial" w:eastAsia="Arial" w:hAnsi="Arial" w:cs="Arial"/>
              </w:rPr>
              <w:t>cartola</w:t>
            </w:r>
            <w:proofErr w:type="gramEnd"/>
            <w:r>
              <w:rPr>
                <w:rFonts w:ascii="Arial" w:eastAsia="Arial" w:hAnsi="Arial" w:cs="Arial"/>
              </w:rPr>
              <w:t xml:space="preserve"> cantando no show  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7241E" w:rsidRDefault="00747EF8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901E40" w:rsidRPr="000D6EDF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="00901E40" w:rsidRPr="000D6EDF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901E40" w:rsidRPr="000D6EDF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0D6EDF" w:rsidRPr="000D6EDF">
                <w:rPr>
                  <w:rStyle w:val="Hyperlink"/>
                  <w:rFonts w:ascii="Arial" w:eastAsia="Arial" w:hAnsi="Arial" w:cs="Arial"/>
                  <w:highlight w:val="yellow"/>
                </w:rPr>
                <w:t>2120593</w:t>
              </w:r>
            </w:hyperlink>
            <w:r w:rsidR="00901E40"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F8" w:rsidRDefault="00747EF8">
      <w:r>
        <w:separator/>
      </w:r>
    </w:p>
  </w:endnote>
  <w:endnote w:type="continuationSeparator" w:id="0">
    <w:p w:rsidR="00747EF8" w:rsidRDefault="0074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F8" w:rsidRDefault="00747EF8">
      <w:r>
        <w:separator/>
      </w:r>
    </w:p>
  </w:footnote>
  <w:footnote w:type="continuationSeparator" w:id="0">
    <w:p w:rsidR="00747EF8" w:rsidRDefault="0074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D6ED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2020-03-05T19:26:00Z</dcterms:created>
  <dcterms:modified xsi:type="dcterms:W3CDTF">2020-03-05T19:26:00Z</dcterms:modified>
</cp:coreProperties>
</file>