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7006285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Matizes do Brasil: Tarsila do Amaral (promo)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2120613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01:00-01:35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"A Tarsila... estranheza" //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01:56-02:24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"Ela é a 1a grande artista... obra"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00:40 Abertura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Locutora: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MATIZES DO BRASIL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CURTA NA TERÇA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Matizes do Brasil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Série de Bianca Lenti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Ter 31 Mar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23:30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Leque: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TERÇA DAS ARTES / MESTRES BRASILEIROS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